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0D" w:rsidRDefault="0073490D" w:rsidP="0073490D">
      <w:pPr>
        <w:pStyle w:val="a3"/>
        <w:jc w:val="right"/>
      </w:pPr>
      <w:r>
        <w:t>Приложение</w:t>
      </w:r>
      <w:r w:rsidR="00EF2587">
        <w:rPr>
          <w:lang w:val="ru-RU"/>
        </w:rPr>
        <w:t xml:space="preserve"> 18</w:t>
      </w:r>
    </w:p>
    <w:p w:rsidR="0073490D" w:rsidRDefault="00416A7C" w:rsidP="0073490D">
      <w:pPr>
        <w:pStyle w:val="a3"/>
        <w:jc w:val="right"/>
      </w:pPr>
      <w:r>
        <w:rPr>
          <w:lang w:val="ru-RU"/>
        </w:rPr>
        <w:t xml:space="preserve">к </w:t>
      </w:r>
      <w:r w:rsidR="0073490D">
        <w:t>Решени</w:t>
      </w:r>
      <w:r>
        <w:rPr>
          <w:lang w:val="ru-RU"/>
        </w:rPr>
        <w:t>ю</w:t>
      </w:r>
      <w:r w:rsidR="008C5497">
        <w:rPr>
          <w:lang w:val="ru-RU"/>
        </w:rPr>
        <w:t xml:space="preserve"> </w:t>
      </w:r>
      <w:r w:rsidR="0073490D">
        <w:t>Думы ЗАТО Северск</w:t>
      </w:r>
    </w:p>
    <w:p w:rsidR="0073490D" w:rsidRDefault="0073490D" w:rsidP="0073490D">
      <w:pPr>
        <w:pStyle w:val="a3"/>
        <w:jc w:val="right"/>
      </w:pPr>
      <w:r>
        <w:t xml:space="preserve">от </w:t>
      </w:r>
      <w:r w:rsidR="00416A7C">
        <w:rPr>
          <w:lang w:val="ru-RU"/>
        </w:rPr>
        <w:t>_</w:t>
      </w:r>
      <w:bookmarkStart w:id="0" w:name="_GoBack"/>
      <w:bookmarkEnd w:id="0"/>
      <w:r w:rsidR="008C5497">
        <w:rPr>
          <w:u w:val="single"/>
          <w:lang w:val="ru-RU"/>
        </w:rPr>
        <w:t>25.02.2021</w:t>
      </w:r>
      <w:r>
        <w:t>__ № ___</w:t>
      </w:r>
      <w:r w:rsidR="008C5497">
        <w:rPr>
          <w:u w:val="single"/>
          <w:lang w:val="ru-RU"/>
        </w:rPr>
        <w:t>9/8</w:t>
      </w:r>
      <w:r>
        <w:t>_____</w:t>
      </w:r>
    </w:p>
    <w:p w:rsidR="00416A7C" w:rsidRDefault="00416A7C" w:rsidP="0073490D">
      <w:pPr>
        <w:pStyle w:val="a3"/>
        <w:jc w:val="right"/>
      </w:pPr>
    </w:p>
    <w:p w:rsidR="0073490D" w:rsidRDefault="0073490D" w:rsidP="007349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73490D" w:rsidRDefault="0073490D" w:rsidP="0073490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границах производственной территориальной</w:t>
      </w:r>
      <w:r w:rsidRPr="00232B53">
        <w:t xml:space="preserve"> зон</w:t>
      </w:r>
      <w:r>
        <w:t xml:space="preserve">ы </w:t>
      </w:r>
      <w:r>
        <w:rPr>
          <w:rFonts w:cs="Times New Roman"/>
          <w:szCs w:val="24"/>
        </w:rPr>
        <w:t>– п</w:t>
      </w:r>
      <w:r w:rsidRPr="00F82384">
        <w:rPr>
          <w:rFonts w:cs="Times New Roman"/>
          <w:szCs w:val="24"/>
        </w:rPr>
        <w:t>роизводственная зона объектов недропользования IV класса опасности</w:t>
      </w:r>
      <w:r>
        <w:rPr>
          <w:rFonts w:cs="Times New Roman"/>
          <w:szCs w:val="24"/>
        </w:rPr>
        <w:t xml:space="preserve"> ‒«ПИ»</w:t>
      </w:r>
    </w:p>
    <w:p w:rsidR="0073490D" w:rsidRDefault="0073490D" w:rsidP="0073490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171694" w:rsidRDefault="00171694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2"/>
        <w:gridCol w:w="1190"/>
        <w:gridCol w:w="2268"/>
      </w:tblGrid>
      <w:tr w:rsidR="009E17B1">
        <w:tc>
          <w:tcPr>
            <w:tcW w:w="68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765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№</w:t>
            </w:r>
            <w:r w:rsidR="009E17B1">
              <w:rPr>
                <w:rFonts w:cs="Times New Roman"/>
                <w:szCs w:val="24"/>
              </w:rPr>
              <w:t xml:space="preserve"> 1</w:t>
            </w:r>
          </w:p>
        </w:tc>
      </w:tr>
      <w:tr w:rsidR="009E17B1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ОПИСАНИЕ МЕСТОПОЛОЖЕНИЯ ГРАНИЦ</w:t>
            </w:r>
          </w:p>
          <w:p w:rsidR="00F57273" w:rsidRDefault="00F5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F82384" w:rsidRDefault="00F82384" w:rsidP="00F8238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r w:rsidRPr="00F82384">
              <w:rPr>
                <w:rFonts w:cs="Times New Roman"/>
                <w:szCs w:val="24"/>
              </w:rPr>
              <w:t xml:space="preserve">раницы территориальной зоны ПИ </w:t>
            </w:r>
          </w:p>
          <w:p w:rsidR="00F82384" w:rsidRDefault="00F82384" w:rsidP="00F8238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2384">
              <w:rPr>
                <w:rFonts w:cs="Times New Roman"/>
                <w:szCs w:val="24"/>
              </w:rPr>
              <w:t xml:space="preserve">Производственная зона объектов недропользования IV класса опасности </w:t>
            </w:r>
          </w:p>
          <w:p w:rsidR="00F82384" w:rsidRDefault="00F82384" w:rsidP="00F8238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82384">
              <w:rPr>
                <w:rFonts w:cs="Times New Roman"/>
                <w:szCs w:val="24"/>
              </w:rPr>
              <w:t xml:space="preserve">ЗАТО Северск Томской области </w:t>
            </w:r>
          </w:p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(наименование объекта, местоположение границ которого описано</w:t>
            </w:r>
          </w:p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(далее - объект)</w:t>
            </w:r>
          </w:p>
        </w:tc>
      </w:tr>
      <w:tr w:rsidR="009E17B1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Сведения об объекте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F8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</w:t>
            </w:r>
            <w:proofErr w:type="spellStart"/>
            <w:r w:rsidR="009E17B1">
              <w:rPr>
                <w:rFonts w:cs="Times New Roman"/>
                <w:szCs w:val="24"/>
              </w:rPr>
              <w:t>пп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Характеристики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Описание характеристик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Местоположение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F5727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Томская область, ЗАТО Северск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Площадь объекта +/- величина погрешности определения площади (P +/- Дельта P)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42265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22651">
              <w:rPr>
                <w:rFonts w:cs="Times New Roman"/>
                <w:szCs w:val="24"/>
              </w:rPr>
              <w:t>228,49га ± 0,10га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Иные характеристики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42265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22651">
              <w:rPr>
                <w:rFonts w:cs="Times New Roman"/>
                <w:szCs w:val="24"/>
              </w:rPr>
              <w:t>Вид зоны: границы территориальной зоны ПИ Производственная зона объектов недропользования IV класса опасности ЗАТО Северск Томской области</w:t>
            </w:r>
          </w:p>
        </w:tc>
      </w:tr>
    </w:tbl>
    <w:p w:rsidR="00422651" w:rsidRDefault="00422651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E17B1" w:rsidRDefault="00422651" w:rsidP="00422651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68"/>
        <w:gridCol w:w="1606"/>
        <w:gridCol w:w="3178"/>
        <w:gridCol w:w="1539"/>
      </w:tblGrid>
      <w:tr w:rsidR="007E1212" w:rsidRPr="007E1212" w:rsidTr="005376DD">
        <w:trPr>
          <w:trHeight w:val="33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E1212" w:rsidRPr="007E1212" w:rsidRDefault="007E1212" w:rsidP="007E12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1212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12" w:rsidRPr="007E1212" w:rsidRDefault="007E1212" w:rsidP="007E12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121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12" w:rsidRPr="007E1212" w:rsidRDefault="007E1212" w:rsidP="007E12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121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12" w:rsidRPr="007E1212" w:rsidRDefault="007E1212" w:rsidP="007E12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121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shd w:val="clear" w:color="FFFFCC" w:fill="FFFFFF"/>
            <w:vAlign w:val="center"/>
            <w:hideMark/>
          </w:tcPr>
          <w:p w:rsidR="007E1212" w:rsidRPr="007E1212" w:rsidRDefault="007E1212" w:rsidP="007E12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Лист № 2</w:t>
            </w:r>
          </w:p>
        </w:tc>
      </w:tr>
      <w:tr w:rsidR="007E1212" w:rsidRPr="007E1212" w:rsidTr="00A40D06">
        <w:trPr>
          <w:trHeight w:val="900"/>
        </w:trPr>
        <w:tc>
          <w:tcPr>
            <w:tcW w:w="9350" w:type="dxa"/>
            <w:gridSpan w:val="5"/>
            <w:shd w:val="clear" w:color="auto" w:fill="auto"/>
            <w:vAlign w:val="center"/>
            <w:hideMark/>
          </w:tcPr>
          <w:p w:rsidR="00B61B1E" w:rsidRPr="00B61B1E" w:rsidRDefault="00B61B1E" w:rsidP="00B61B1E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B61B1E">
              <w:rPr>
                <w:rFonts w:eastAsia="Times New Roman" w:cs="Times New Roman"/>
                <w:iCs/>
                <w:szCs w:val="24"/>
                <w:lang w:eastAsia="ru-RU"/>
              </w:rPr>
              <w:t>ОПИСАНИЕ МЕСТОПОЛОЖЕНИЯ ГРАНИЦ</w:t>
            </w:r>
          </w:p>
          <w:p w:rsidR="00B61B1E" w:rsidRPr="00B61B1E" w:rsidRDefault="00B61B1E" w:rsidP="00B61B1E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B61B1E" w:rsidRPr="00B61B1E" w:rsidRDefault="00B61B1E" w:rsidP="00B61B1E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B61B1E">
              <w:rPr>
                <w:rFonts w:eastAsia="Times New Roman" w:cs="Times New Roman"/>
                <w:iCs/>
                <w:szCs w:val="24"/>
                <w:lang w:eastAsia="ru-RU"/>
              </w:rPr>
              <w:t xml:space="preserve">Границы территориальной зоны ПИ </w:t>
            </w:r>
          </w:p>
          <w:p w:rsidR="00B61B1E" w:rsidRPr="00B61B1E" w:rsidRDefault="00B61B1E" w:rsidP="00B61B1E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B61B1E">
              <w:rPr>
                <w:rFonts w:eastAsia="Times New Roman" w:cs="Times New Roman"/>
                <w:iCs/>
                <w:szCs w:val="24"/>
                <w:lang w:eastAsia="ru-RU"/>
              </w:rPr>
              <w:t xml:space="preserve">Производственная зона объектов недропользования IV класса опасности </w:t>
            </w:r>
          </w:p>
          <w:p w:rsidR="007E1212" w:rsidRPr="007E1212" w:rsidRDefault="00B61B1E" w:rsidP="00B61B1E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B61B1E">
              <w:rPr>
                <w:rFonts w:eastAsia="Times New Roman" w:cs="Times New Roman"/>
                <w:iCs/>
                <w:szCs w:val="24"/>
                <w:lang w:eastAsia="ru-RU"/>
              </w:rPr>
              <w:t>ЗАТО Северск Томской области</w:t>
            </w:r>
          </w:p>
        </w:tc>
      </w:tr>
      <w:tr w:rsidR="007E1212" w:rsidRPr="007E1212" w:rsidTr="00A40D06">
        <w:trPr>
          <w:trHeight w:val="330"/>
        </w:trPr>
        <w:tc>
          <w:tcPr>
            <w:tcW w:w="9350" w:type="dxa"/>
            <w:gridSpan w:val="5"/>
            <w:shd w:val="clear" w:color="auto" w:fill="auto"/>
            <w:hideMark/>
          </w:tcPr>
          <w:p w:rsidR="007E1212" w:rsidRPr="007E1212" w:rsidRDefault="007E1212" w:rsidP="007E12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1212">
              <w:rPr>
                <w:rFonts w:eastAsia="Times New Roman" w:cs="Times New Roman"/>
                <w:szCs w:val="24"/>
                <w:lang w:eastAsia="ru-RU"/>
              </w:rPr>
              <w:t>(наименование объекта землеустройства)</w:t>
            </w:r>
          </w:p>
        </w:tc>
      </w:tr>
      <w:tr w:rsidR="007E1212" w:rsidRPr="007E1212" w:rsidTr="00A40D06">
        <w:trPr>
          <w:trHeight w:val="600"/>
        </w:trPr>
        <w:tc>
          <w:tcPr>
            <w:tcW w:w="9350" w:type="dxa"/>
            <w:gridSpan w:val="5"/>
            <w:shd w:val="clear" w:color="auto" w:fill="auto"/>
            <w:vAlign w:val="center"/>
            <w:hideMark/>
          </w:tcPr>
          <w:p w:rsidR="007E1212" w:rsidRPr="007E1212" w:rsidRDefault="00A40D06" w:rsidP="007E1212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40D06">
              <w:rPr>
                <w:rFonts w:eastAsia="Times New Roman" w:cs="Times New Roman"/>
                <w:bCs/>
                <w:szCs w:val="24"/>
                <w:lang w:eastAsia="ru-RU"/>
              </w:rPr>
              <w:t>Сведения о местоположении границ объекта</w:t>
            </w:r>
          </w:p>
        </w:tc>
      </w:tr>
      <w:tr w:rsidR="00A40D06" w:rsidRPr="007E1212" w:rsidTr="00A40D06">
        <w:trPr>
          <w:trHeight w:val="600"/>
        </w:trPr>
        <w:tc>
          <w:tcPr>
            <w:tcW w:w="9350" w:type="dxa"/>
            <w:gridSpan w:val="5"/>
            <w:shd w:val="clear" w:color="FFFFCC" w:fill="FFFFFF"/>
            <w:vAlign w:val="center"/>
            <w:hideMark/>
          </w:tcPr>
          <w:p w:rsidR="00A40D06" w:rsidRPr="007E1212" w:rsidRDefault="00A40D06" w:rsidP="007E121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E1212">
              <w:rPr>
                <w:rFonts w:eastAsia="Times New Roman" w:cs="Times New Roman"/>
                <w:bCs/>
                <w:szCs w:val="24"/>
                <w:lang w:eastAsia="ru-RU"/>
              </w:rPr>
              <w:t>1. Система координат</w:t>
            </w:r>
            <w:r w:rsidRPr="007E1212">
              <w:rPr>
                <w:rFonts w:eastAsia="Times New Roman" w:cs="Times New Roman"/>
                <w:iCs/>
                <w:szCs w:val="24"/>
                <w:lang w:eastAsia="ru-RU"/>
              </w:rPr>
              <w:t>МСК-70</w:t>
            </w:r>
          </w:p>
        </w:tc>
      </w:tr>
      <w:tr w:rsidR="007E1212" w:rsidRPr="007E1212" w:rsidTr="00A40D06">
        <w:trPr>
          <w:trHeight w:val="420"/>
        </w:trPr>
        <w:tc>
          <w:tcPr>
            <w:tcW w:w="9350" w:type="dxa"/>
            <w:gridSpan w:val="5"/>
            <w:shd w:val="clear" w:color="FFFFCC" w:fill="FFFFFF"/>
            <w:vAlign w:val="center"/>
            <w:hideMark/>
          </w:tcPr>
          <w:p w:rsidR="007E1212" w:rsidRPr="007E1212" w:rsidRDefault="00A40D06" w:rsidP="007E121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40D06">
              <w:rPr>
                <w:rFonts w:eastAsia="Times New Roman" w:cs="Times New Roman"/>
                <w:bCs/>
                <w:szCs w:val="24"/>
                <w:lang w:eastAsia="ru-RU"/>
              </w:rPr>
              <w:t>2. Сведения о характерных точках границ объекта</w:t>
            </w:r>
          </w:p>
        </w:tc>
      </w:tr>
      <w:tr w:rsidR="007E1212" w:rsidRPr="007E1212" w:rsidTr="005376DD">
        <w:trPr>
          <w:trHeight w:val="720"/>
        </w:trPr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7E1212" w:rsidRPr="007E1212" w:rsidRDefault="007E1212" w:rsidP="007E1212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E1212">
              <w:rPr>
                <w:rFonts w:eastAsia="Times New Roman" w:cs="Times New Roman"/>
                <w:bCs/>
                <w:szCs w:val="24"/>
                <w:lang w:eastAsia="ru-RU"/>
              </w:rPr>
              <w:t>Обозначение характерных точек границ</w:t>
            </w:r>
          </w:p>
        </w:tc>
        <w:tc>
          <w:tcPr>
            <w:tcW w:w="3074" w:type="dxa"/>
            <w:gridSpan w:val="2"/>
            <w:shd w:val="clear" w:color="FFFFCC" w:fill="FFFFFF"/>
            <w:vAlign w:val="center"/>
            <w:hideMark/>
          </w:tcPr>
          <w:p w:rsidR="007E1212" w:rsidRPr="007E1212" w:rsidRDefault="007E1212" w:rsidP="007E1212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E1212">
              <w:rPr>
                <w:rFonts w:eastAsia="Times New Roman" w:cs="Times New Roman"/>
                <w:bCs/>
                <w:szCs w:val="24"/>
                <w:lang w:eastAsia="ru-RU"/>
              </w:rPr>
              <w:t>Координаты, м</w:t>
            </w:r>
          </w:p>
        </w:tc>
        <w:tc>
          <w:tcPr>
            <w:tcW w:w="3178" w:type="dxa"/>
            <w:vMerge w:val="restart"/>
            <w:shd w:val="clear" w:color="FFFFCC" w:fill="FFFFFF"/>
            <w:vAlign w:val="center"/>
            <w:hideMark/>
          </w:tcPr>
          <w:p w:rsidR="003C3505" w:rsidRPr="003C3505" w:rsidRDefault="003C3505" w:rsidP="003C350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3505">
              <w:rPr>
                <w:rFonts w:eastAsia="Times New Roman" w:cs="Times New Roman"/>
                <w:bCs/>
                <w:szCs w:val="24"/>
                <w:lang w:eastAsia="ru-RU"/>
              </w:rPr>
              <w:t xml:space="preserve">Метод определения координат и средняя </w:t>
            </w:r>
            <w:proofErr w:type="spellStart"/>
            <w:r w:rsidRPr="003C3505">
              <w:rPr>
                <w:rFonts w:eastAsia="Times New Roman" w:cs="Times New Roman"/>
                <w:bCs/>
                <w:szCs w:val="24"/>
                <w:lang w:eastAsia="ru-RU"/>
              </w:rPr>
              <w:t>квадратическая</w:t>
            </w:r>
            <w:proofErr w:type="spellEnd"/>
            <w:r w:rsidRPr="003C3505">
              <w:rPr>
                <w:rFonts w:eastAsia="Times New Roman" w:cs="Times New Roman"/>
                <w:bCs/>
                <w:szCs w:val="24"/>
                <w:lang w:eastAsia="ru-RU"/>
              </w:rPr>
              <w:t xml:space="preserve"> погрешность положения характерной точки</w:t>
            </w:r>
          </w:p>
          <w:p w:rsidR="007E1212" w:rsidRPr="007E1212" w:rsidRDefault="003C3505" w:rsidP="003C350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3505">
              <w:rPr>
                <w:rFonts w:eastAsia="Times New Roman" w:cs="Times New Roman"/>
                <w:bCs/>
                <w:szCs w:val="24"/>
                <w:lang w:eastAsia="ru-RU"/>
              </w:rPr>
              <w:t>(</w:t>
            </w:r>
            <w:proofErr w:type="spellStart"/>
            <w:r w:rsidRPr="003C3505">
              <w:rPr>
                <w:rFonts w:eastAsia="Times New Roman" w:cs="Times New Roman"/>
                <w:bCs/>
                <w:szCs w:val="24"/>
                <w:lang w:eastAsia="ru-RU"/>
              </w:rPr>
              <w:t>Mt</w:t>
            </w:r>
            <w:proofErr w:type="spellEnd"/>
            <w:r w:rsidRPr="003C3505">
              <w:rPr>
                <w:rFonts w:eastAsia="Times New Roman" w:cs="Times New Roman"/>
                <w:bCs/>
                <w:szCs w:val="24"/>
                <w:lang w:eastAsia="ru-RU"/>
              </w:rPr>
              <w:t>), м &lt;*&gt;</w:t>
            </w:r>
          </w:p>
        </w:tc>
        <w:tc>
          <w:tcPr>
            <w:tcW w:w="1539" w:type="dxa"/>
            <w:vMerge w:val="restart"/>
            <w:shd w:val="clear" w:color="FFFFCC" w:fill="FFFFFF"/>
            <w:vAlign w:val="center"/>
            <w:hideMark/>
          </w:tcPr>
          <w:p w:rsidR="007E1212" w:rsidRPr="007E1212" w:rsidRDefault="003C3505" w:rsidP="007E1212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3505">
              <w:rPr>
                <w:rFonts w:eastAsia="Times New Roman" w:cs="Times New Roman"/>
                <w:bCs/>
                <w:szCs w:val="24"/>
                <w:lang w:eastAsia="ru-RU"/>
              </w:rPr>
              <w:t>Описание обозначения точки</w:t>
            </w:r>
          </w:p>
        </w:tc>
      </w:tr>
      <w:tr w:rsidR="007E1212" w:rsidRPr="007E1212" w:rsidTr="005376DD">
        <w:trPr>
          <w:trHeight w:val="720"/>
        </w:trPr>
        <w:tc>
          <w:tcPr>
            <w:tcW w:w="1559" w:type="dxa"/>
            <w:vMerge/>
            <w:vAlign w:val="center"/>
            <w:hideMark/>
          </w:tcPr>
          <w:p w:rsidR="007E1212" w:rsidRPr="007E1212" w:rsidRDefault="007E1212" w:rsidP="007E121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468" w:type="dxa"/>
            <w:shd w:val="clear" w:color="FFFFCC" w:fill="FFFFFF"/>
            <w:vAlign w:val="center"/>
            <w:hideMark/>
          </w:tcPr>
          <w:p w:rsidR="007E1212" w:rsidRPr="007E1212" w:rsidRDefault="007E1212" w:rsidP="007E1212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E1212">
              <w:rPr>
                <w:rFonts w:eastAsia="Times New Roman" w:cs="Times New Roman"/>
                <w:bCs/>
                <w:szCs w:val="24"/>
                <w:lang w:eastAsia="ru-RU"/>
              </w:rPr>
              <w:t>X</w:t>
            </w:r>
          </w:p>
        </w:tc>
        <w:tc>
          <w:tcPr>
            <w:tcW w:w="1606" w:type="dxa"/>
            <w:shd w:val="clear" w:color="FFFFCC" w:fill="FFFFFF"/>
            <w:vAlign w:val="center"/>
            <w:hideMark/>
          </w:tcPr>
          <w:p w:rsidR="007E1212" w:rsidRPr="007E1212" w:rsidRDefault="007E1212" w:rsidP="007E1212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E1212">
              <w:rPr>
                <w:rFonts w:eastAsia="Times New Roman" w:cs="Times New Roman"/>
                <w:bCs/>
                <w:szCs w:val="24"/>
                <w:lang w:eastAsia="ru-RU"/>
              </w:rPr>
              <w:t>Y</w:t>
            </w:r>
          </w:p>
        </w:tc>
        <w:tc>
          <w:tcPr>
            <w:tcW w:w="3178" w:type="dxa"/>
            <w:vMerge/>
            <w:vAlign w:val="center"/>
            <w:hideMark/>
          </w:tcPr>
          <w:p w:rsidR="007E1212" w:rsidRPr="007E1212" w:rsidRDefault="007E1212" w:rsidP="007E121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7E1212" w:rsidRPr="007E1212" w:rsidRDefault="007E1212" w:rsidP="007E121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7E1212" w:rsidRPr="007E1212" w:rsidTr="005376DD">
        <w:trPr>
          <w:trHeight w:val="255"/>
        </w:trPr>
        <w:tc>
          <w:tcPr>
            <w:tcW w:w="1559" w:type="dxa"/>
            <w:shd w:val="clear" w:color="FFFFCC" w:fill="FFFFFF"/>
            <w:vAlign w:val="center"/>
            <w:hideMark/>
          </w:tcPr>
          <w:p w:rsidR="007E1212" w:rsidRPr="007E1212" w:rsidRDefault="007E1212" w:rsidP="007E1212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E1212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1468" w:type="dxa"/>
            <w:shd w:val="clear" w:color="FFFFCC" w:fill="FFFFFF"/>
            <w:vAlign w:val="center"/>
            <w:hideMark/>
          </w:tcPr>
          <w:p w:rsidR="007E1212" w:rsidRPr="007E1212" w:rsidRDefault="007E1212" w:rsidP="007E1212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E1212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606" w:type="dxa"/>
            <w:shd w:val="clear" w:color="FFFFCC" w:fill="FFFFFF"/>
            <w:vAlign w:val="center"/>
            <w:hideMark/>
          </w:tcPr>
          <w:p w:rsidR="007E1212" w:rsidRPr="007E1212" w:rsidRDefault="007E1212" w:rsidP="007E1212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E1212">
              <w:rPr>
                <w:rFonts w:eastAsia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3178" w:type="dxa"/>
            <w:shd w:val="clear" w:color="FFFFCC" w:fill="FFFFFF"/>
            <w:vAlign w:val="center"/>
            <w:hideMark/>
          </w:tcPr>
          <w:p w:rsidR="007E1212" w:rsidRPr="007E1212" w:rsidRDefault="007E1212" w:rsidP="007E1212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E1212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539" w:type="dxa"/>
            <w:shd w:val="clear" w:color="FFFFCC" w:fill="FFFFFF"/>
            <w:vAlign w:val="center"/>
            <w:hideMark/>
          </w:tcPr>
          <w:p w:rsidR="007E1212" w:rsidRPr="007E1212" w:rsidRDefault="007E1212" w:rsidP="007E1212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E1212"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</w:p>
        </w:tc>
      </w:tr>
      <w:tr w:rsidR="00223F2C" w:rsidRPr="007E1212" w:rsidTr="009F498E">
        <w:trPr>
          <w:trHeight w:val="255"/>
        </w:trPr>
        <w:tc>
          <w:tcPr>
            <w:tcW w:w="9350" w:type="dxa"/>
            <w:gridSpan w:val="5"/>
            <w:shd w:val="clear" w:color="FFFFCC" w:fill="FFFFFF"/>
            <w:vAlign w:val="center"/>
          </w:tcPr>
          <w:p w:rsidR="00223F2C" w:rsidRPr="007E1212" w:rsidRDefault="00223F2C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1</w:t>
            </w:r>
          </w:p>
        </w:tc>
      </w:tr>
      <w:tr w:rsidR="0000076D" w:rsidRPr="007E1212" w:rsidTr="005376DD">
        <w:trPr>
          <w:trHeight w:val="255"/>
        </w:trPr>
        <w:tc>
          <w:tcPr>
            <w:tcW w:w="1559" w:type="dxa"/>
            <w:shd w:val="clear" w:color="FFFFCC" w:fill="FFFFFF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1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380473,64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4320776,17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0076D" w:rsidRPr="007E1212" w:rsidTr="005376DD">
        <w:trPr>
          <w:trHeight w:val="255"/>
        </w:trPr>
        <w:tc>
          <w:tcPr>
            <w:tcW w:w="1559" w:type="dxa"/>
            <w:shd w:val="clear" w:color="FFFFCC" w:fill="FFFFFF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2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380460,72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4321271,81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0076D" w:rsidRPr="007E1212" w:rsidTr="005376DD">
        <w:trPr>
          <w:trHeight w:val="255"/>
        </w:trPr>
        <w:tc>
          <w:tcPr>
            <w:tcW w:w="1559" w:type="dxa"/>
            <w:shd w:val="clear" w:color="FFFFCC" w:fill="FFFFFF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3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380400,61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4321370,15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0076D" w:rsidRPr="007E1212" w:rsidTr="005376DD">
        <w:trPr>
          <w:trHeight w:val="255"/>
        </w:trPr>
        <w:tc>
          <w:tcPr>
            <w:tcW w:w="1559" w:type="dxa"/>
            <w:shd w:val="clear" w:color="FFFFCC" w:fill="FFFFFF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4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380357,83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4321700,49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0076D" w:rsidRPr="007E1212" w:rsidTr="005376DD">
        <w:trPr>
          <w:trHeight w:val="255"/>
        </w:trPr>
        <w:tc>
          <w:tcPr>
            <w:tcW w:w="1559" w:type="dxa"/>
            <w:shd w:val="clear" w:color="FFFFCC" w:fill="FFFFFF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5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380028,03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4321672,26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0076D" w:rsidRPr="007E1212" w:rsidTr="005376DD">
        <w:trPr>
          <w:trHeight w:val="255"/>
        </w:trPr>
        <w:tc>
          <w:tcPr>
            <w:tcW w:w="1559" w:type="dxa"/>
            <w:shd w:val="clear" w:color="FFFFCC" w:fill="FFFFFF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6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379951,46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4321550,26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0076D" w:rsidRPr="007E1212" w:rsidTr="005376DD">
        <w:trPr>
          <w:trHeight w:val="255"/>
        </w:trPr>
        <w:tc>
          <w:tcPr>
            <w:tcW w:w="1559" w:type="dxa"/>
            <w:shd w:val="clear" w:color="FFFFCC" w:fill="FFFFFF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7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379520,42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4321453,43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0076D" w:rsidRPr="007E1212" w:rsidTr="005376DD">
        <w:trPr>
          <w:trHeight w:val="255"/>
        </w:trPr>
        <w:tc>
          <w:tcPr>
            <w:tcW w:w="1559" w:type="dxa"/>
            <w:shd w:val="clear" w:color="FFFFCC" w:fill="FFFFFF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8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379778,92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4320644,35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0076D" w:rsidRPr="007E1212" w:rsidTr="005376DD">
        <w:trPr>
          <w:trHeight w:val="255"/>
        </w:trPr>
        <w:tc>
          <w:tcPr>
            <w:tcW w:w="1559" w:type="dxa"/>
            <w:shd w:val="clear" w:color="FFFFCC" w:fill="FFFFFF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9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379851,05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4320795,04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0076D" w:rsidRPr="007E1212" w:rsidTr="005376DD">
        <w:trPr>
          <w:trHeight w:val="255"/>
        </w:trPr>
        <w:tc>
          <w:tcPr>
            <w:tcW w:w="1559" w:type="dxa"/>
            <w:shd w:val="clear" w:color="FFFFCC" w:fill="FFFFFF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10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379895,49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4320785,09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0076D" w:rsidRPr="007E1212" w:rsidTr="005376DD">
        <w:trPr>
          <w:trHeight w:val="255"/>
        </w:trPr>
        <w:tc>
          <w:tcPr>
            <w:tcW w:w="1559" w:type="dxa"/>
            <w:shd w:val="clear" w:color="FFFFCC" w:fill="FFFFFF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11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379910,84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4320766,84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0076D" w:rsidRPr="007E1212" w:rsidTr="005376DD">
        <w:trPr>
          <w:trHeight w:val="255"/>
        </w:trPr>
        <w:tc>
          <w:tcPr>
            <w:tcW w:w="1559" w:type="dxa"/>
            <w:shd w:val="clear" w:color="FFFFCC" w:fill="FFFFFF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12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379981,65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4320761,76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0076D" w:rsidRPr="007E1212" w:rsidTr="005376DD">
        <w:trPr>
          <w:trHeight w:val="255"/>
        </w:trPr>
        <w:tc>
          <w:tcPr>
            <w:tcW w:w="1559" w:type="dxa"/>
            <w:shd w:val="clear" w:color="FFFFCC" w:fill="FFFFFF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380038,00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4320785,85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0076D" w:rsidRPr="007E1212" w:rsidTr="005376DD">
        <w:trPr>
          <w:trHeight w:val="255"/>
        </w:trPr>
        <w:tc>
          <w:tcPr>
            <w:tcW w:w="1559" w:type="dxa"/>
            <w:shd w:val="clear" w:color="FFFFCC" w:fill="FFFFFF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380125,27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4320840,38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0076D" w:rsidRPr="007E1212" w:rsidTr="005376DD">
        <w:trPr>
          <w:trHeight w:val="255"/>
        </w:trPr>
        <w:tc>
          <w:tcPr>
            <w:tcW w:w="1559" w:type="dxa"/>
            <w:shd w:val="clear" w:color="FFFFCC" w:fill="FFFFFF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15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380202,54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4320857,46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0076D" w:rsidRPr="007E1212" w:rsidTr="005376DD">
        <w:trPr>
          <w:trHeight w:val="255"/>
        </w:trPr>
        <w:tc>
          <w:tcPr>
            <w:tcW w:w="1559" w:type="dxa"/>
            <w:shd w:val="clear" w:color="FFFFCC" w:fill="FFFFFF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16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380291,16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4320723,86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0076D" w:rsidRPr="007E1212" w:rsidTr="005376DD">
        <w:trPr>
          <w:trHeight w:val="255"/>
        </w:trPr>
        <w:tc>
          <w:tcPr>
            <w:tcW w:w="1559" w:type="dxa"/>
            <w:shd w:val="clear" w:color="FFFFCC" w:fill="FFFFFF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1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380473,64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4320776,17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223F2C" w:rsidRPr="007E1212" w:rsidTr="00210E83">
        <w:trPr>
          <w:trHeight w:val="255"/>
        </w:trPr>
        <w:tc>
          <w:tcPr>
            <w:tcW w:w="9350" w:type="dxa"/>
            <w:gridSpan w:val="5"/>
            <w:shd w:val="clear" w:color="FFFFCC" w:fill="FFFFFF"/>
            <w:vAlign w:val="center"/>
          </w:tcPr>
          <w:p w:rsidR="00223F2C" w:rsidRPr="007020C2" w:rsidRDefault="00223F2C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2</w:t>
            </w:r>
          </w:p>
        </w:tc>
      </w:tr>
      <w:tr w:rsidR="0000076D" w:rsidRPr="007E1212" w:rsidTr="005376DD">
        <w:trPr>
          <w:trHeight w:val="255"/>
        </w:trPr>
        <w:tc>
          <w:tcPr>
            <w:tcW w:w="1559" w:type="dxa"/>
            <w:shd w:val="clear" w:color="FFFFCC" w:fill="FFFFFF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17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378222,01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4323222,75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0076D" w:rsidRPr="007E1212" w:rsidTr="005376DD">
        <w:trPr>
          <w:trHeight w:val="255"/>
        </w:trPr>
        <w:tc>
          <w:tcPr>
            <w:tcW w:w="1559" w:type="dxa"/>
            <w:shd w:val="clear" w:color="FFFFCC" w:fill="FFFFFF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18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378474,85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4323524,49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0076D" w:rsidRPr="007E1212" w:rsidTr="005376DD">
        <w:trPr>
          <w:trHeight w:val="255"/>
        </w:trPr>
        <w:tc>
          <w:tcPr>
            <w:tcW w:w="1559" w:type="dxa"/>
            <w:shd w:val="clear" w:color="FFFFCC" w:fill="FFFFFF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19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378455,37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4323546,66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0076D" w:rsidRPr="007E1212" w:rsidTr="005376DD">
        <w:trPr>
          <w:trHeight w:val="255"/>
        </w:trPr>
        <w:tc>
          <w:tcPr>
            <w:tcW w:w="1559" w:type="dxa"/>
            <w:shd w:val="clear" w:color="FFFFCC" w:fill="FFFFFF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20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378480,97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4323579,24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0076D" w:rsidRPr="007E1212" w:rsidTr="005376DD">
        <w:trPr>
          <w:trHeight w:val="255"/>
        </w:trPr>
        <w:tc>
          <w:tcPr>
            <w:tcW w:w="1559" w:type="dxa"/>
            <w:shd w:val="clear" w:color="FFFFCC" w:fill="FFFFFF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21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378555,62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4323614,11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0076D" w:rsidRPr="007E1212" w:rsidTr="005376DD">
        <w:trPr>
          <w:trHeight w:val="255"/>
        </w:trPr>
        <w:tc>
          <w:tcPr>
            <w:tcW w:w="1559" w:type="dxa"/>
            <w:shd w:val="clear" w:color="FFFFCC" w:fill="FFFFFF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22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378432,02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4323704,58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0076D" w:rsidRPr="007E1212" w:rsidTr="005376DD">
        <w:trPr>
          <w:trHeight w:val="255"/>
        </w:trPr>
        <w:tc>
          <w:tcPr>
            <w:tcW w:w="1559" w:type="dxa"/>
            <w:shd w:val="clear" w:color="FFFFCC" w:fill="FFFFFF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23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378333,00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4323802,47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0076D" w:rsidRPr="007E1212" w:rsidTr="005376DD">
        <w:trPr>
          <w:trHeight w:val="255"/>
        </w:trPr>
        <w:tc>
          <w:tcPr>
            <w:tcW w:w="1559" w:type="dxa"/>
            <w:shd w:val="clear" w:color="FFFFCC" w:fill="FFFFFF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24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377899,15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4324304,61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0076D" w:rsidRPr="007E1212" w:rsidTr="005376DD">
        <w:trPr>
          <w:trHeight w:val="255"/>
        </w:trPr>
        <w:tc>
          <w:tcPr>
            <w:tcW w:w="1559" w:type="dxa"/>
            <w:shd w:val="clear" w:color="FFFFCC" w:fill="FFFFFF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25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377837,93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4324249,65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0076D" w:rsidRPr="007E1212" w:rsidTr="005376DD">
        <w:trPr>
          <w:trHeight w:val="255"/>
        </w:trPr>
        <w:tc>
          <w:tcPr>
            <w:tcW w:w="1559" w:type="dxa"/>
            <w:shd w:val="clear" w:color="FFFFCC" w:fill="FFFFFF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26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377809,89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4324220,06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0076D" w:rsidRPr="007E1212" w:rsidTr="005376DD">
        <w:trPr>
          <w:trHeight w:val="255"/>
        </w:trPr>
        <w:tc>
          <w:tcPr>
            <w:tcW w:w="1559" w:type="dxa"/>
            <w:shd w:val="clear" w:color="FFFFCC" w:fill="FFFFFF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27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377774,76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4324183,00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0076D" w:rsidRPr="007E1212" w:rsidTr="005376DD">
        <w:trPr>
          <w:trHeight w:val="255"/>
        </w:trPr>
        <w:tc>
          <w:tcPr>
            <w:tcW w:w="1559" w:type="dxa"/>
            <w:shd w:val="clear" w:color="FFFFCC" w:fill="FFFFFF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28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378069,11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4323327,44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0076D" w:rsidRPr="007E1212" w:rsidTr="005376DD">
        <w:trPr>
          <w:trHeight w:val="255"/>
        </w:trPr>
        <w:tc>
          <w:tcPr>
            <w:tcW w:w="1559" w:type="dxa"/>
            <w:shd w:val="clear" w:color="FFFFCC" w:fill="FFFFFF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378222,01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4323222,75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0076D" w:rsidRPr="007020C2" w:rsidRDefault="0000076D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223F2C" w:rsidRPr="007E1212" w:rsidTr="00CA5F54">
        <w:trPr>
          <w:trHeight w:val="255"/>
        </w:trPr>
        <w:tc>
          <w:tcPr>
            <w:tcW w:w="9350" w:type="dxa"/>
            <w:gridSpan w:val="5"/>
            <w:shd w:val="clear" w:color="FFFFCC" w:fill="FFFFFF"/>
            <w:vAlign w:val="center"/>
          </w:tcPr>
          <w:p w:rsidR="00223F2C" w:rsidRPr="007020C2" w:rsidRDefault="00223F2C" w:rsidP="0000076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3</w:t>
            </w:r>
          </w:p>
        </w:tc>
      </w:tr>
      <w:tr w:rsidR="00210C58" w:rsidRPr="007E1212" w:rsidTr="005376DD">
        <w:trPr>
          <w:trHeight w:hRule="exact" w:val="340"/>
        </w:trPr>
        <w:tc>
          <w:tcPr>
            <w:tcW w:w="1559" w:type="dxa"/>
            <w:vAlign w:val="center"/>
          </w:tcPr>
          <w:p w:rsidR="00210C58" w:rsidRPr="00955D18" w:rsidRDefault="00210C58" w:rsidP="000B1724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468" w:type="dxa"/>
            <w:vAlign w:val="center"/>
          </w:tcPr>
          <w:p w:rsidR="00210C58" w:rsidRPr="00955D18" w:rsidRDefault="00210C58" w:rsidP="00210C58">
            <w:pPr>
              <w:jc w:val="center"/>
            </w:pPr>
            <w:r w:rsidRPr="00955D18">
              <w:t>363169.54</w:t>
            </w:r>
          </w:p>
        </w:tc>
        <w:tc>
          <w:tcPr>
            <w:tcW w:w="1606" w:type="dxa"/>
            <w:vAlign w:val="center"/>
          </w:tcPr>
          <w:p w:rsidR="00210C58" w:rsidRPr="00955D18" w:rsidRDefault="00210C58" w:rsidP="00210C58">
            <w:pPr>
              <w:jc w:val="center"/>
            </w:pPr>
            <w:r w:rsidRPr="00955D18">
              <w:t>4314779.75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210C58" w:rsidRPr="007020C2" w:rsidRDefault="00210C58" w:rsidP="00210C5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10C58" w:rsidRPr="007020C2" w:rsidRDefault="00210C58" w:rsidP="00210C5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210C58" w:rsidRPr="007E1212" w:rsidTr="005376DD">
        <w:trPr>
          <w:trHeight w:hRule="exact" w:val="340"/>
        </w:trPr>
        <w:tc>
          <w:tcPr>
            <w:tcW w:w="1559" w:type="dxa"/>
            <w:vAlign w:val="center"/>
          </w:tcPr>
          <w:p w:rsidR="00210C58" w:rsidRPr="00955D18" w:rsidRDefault="00210C58" w:rsidP="000B1724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468" w:type="dxa"/>
            <w:vAlign w:val="center"/>
          </w:tcPr>
          <w:p w:rsidR="00210C58" w:rsidRPr="00955D18" w:rsidRDefault="00210C58" w:rsidP="00210C58">
            <w:pPr>
              <w:jc w:val="center"/>
            </w:pPr>
            <w:r w:rsidRPr="00955D18">
              <w:t>363469.17</w:t>
            </w:r>
          </w:p>
        </w:tc>
        <w:tc>
          <w:tcPr>
            <w:tcW w:w="1606" w:type="dxa"/>
            <w:vAlign w:val="center"/>
          </w:tcPr>
          <w:p w:rsidR="00210C58" w:rsidRPr="00955D18" w:rsidRDefault="00210C58" w:rsidP="00210C58">
            <w:pPr>
              <w:jc w:val="center"/>
            </w:pPr>
            <w:r w:rsidRPr="00955D18">
              <w:t>4315091.17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210C58" w:rsidRPr="007020C2" w:rsidRDefault="00210C58" w:rsidP="00210C5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10C58" w:rsidRPr="007020C2" w:rsidRDefault="00210C58" w:rsidP="00210C5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210C58" w:rsidRPr="007E1212" w:rsidTr="005376DD">
        <w:trPr>
          <w:trHeight w:hRule="exact" w:val="340"/>
        </w:trPr>
        <w:tc>
          <w:tcPr>
            <w:tcW w:w="1559" w:type="dxa"/>
            <w:vAlign w:val="center"/>
          </w:tcPr>
          <w:p w:rsidR="00210C58" w:rsidRPr="00955D18" w:rsidRDefault="00210C58" w:rsidP="000B1724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468" w:type="dxa"/>
            <w:vAlign w:val="center"/>
          </w:tcPr>
          <w:p w:rsidR="00210C58" w:rsidRPr="00955D18" w:rsidRDefault="00210C58" w:rsidP="00210C58">
            <w:pPr>
              <w:jc w:val="center"/>
            </w:pPr>
            <w:r w:rsidRPr="00955D18">
              <w:t>363800.85</w:t>
            </w:r>
          </w:p>
        </w:tc>
        <w:tc>
          <w:tcPr>
            <w:tcW w:w="1606" w:type="dxa"/>
            <w:vAlign w:val="center"/>
          </w:tcPr>
          <w:p w:rsidR="00210C58" w:rsidRPr="00955D18" w:rsidRDefault="00210C58" w:rsidP="00210C58">
            <w:pPr>
              <w:jc w:val="center"/>
            </w:pPr>
            <w:r w:rsidRPr="00955D18">
              <w:t>4315038.91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210C58" w:rsidRPr="007020C2" w:rsidRDefault="00210C58" w:rsidP="00210C5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10C58" w:rsidRPr="007020C2" w:rsidRDefault="00210C58" w:rsidP="00210C5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210C58" w:rsidRPr="007E1212" w:rsidTr="005376DD">
        <w:trPr>
          <w:trHeight w:hRule="exact" w:val="340"/>
        </w:trPr>
        <w:tc>
          <w:tcPr>
            <w:tcW w:w="1559" w:type="dxa"/>
            <w:vAlign w:val="center"/>
          </w:tcPr>
          <w:p w:rsidR="00210C58" w:rsidRPr="00955D18" w:rsidRDefault="00210C58" w:rsidP="000B1724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468" w:type="dxa"/>
            <w:vAlign w:val="center"/>
          </w:tcPr>
          <w:p w:rsidR="00210C58" w:rsidRPr="00955D18" w:rsidRDefault="00210C58" w:rsidP="00210C58">
            <w:pPr>
              <w:jc w:val="center"/>
            </w:pPr>
            <w:r w:rsidRPr="00955D18">
              <w:t>363800.85</w:t>
            </w:r>
          </w:p>
        </w:tc>
        <w:tc>
          <w:tcPr>
            <w:tcW w:w="1606" w:type="dxa"/>
            <w:vAlign w:val="center"/>
          </w:tcPr>
          <w:p w:rsidR="00210C58" w:rsidRPr="00955D18" w:rsidRDefault="00210C58" w:rsidP="00210C58">
            <w:pPr>
              <w:jc w:val="center"/>
            </w:pPr>
            <w:r w:rsidRPr="00955D18">
              <w:t>4315038.91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210C58" w:rsidRPr="007020C2" w:rsidRDefault="00210C58" w:rsidP="00210C5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10C58" w:rsidRPr="007020C2" w:rsidRDefault="00210C58" w:rsidP="00210C5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210C58" w:rsidRPr="007E1212" w:rsidTr="005376DD">
        <w:trPr>
          <w:trHeight w:hRule="exact" w:val="340"/>
        </w:trPr>
        <w:tc>
          <w:tcPr>
            <w:tcW w:w="1559" w:type="dxa"/>
            <w:vAlign w:val="center"/>
          </w:tcPr>
          <w:p w:rsidR="00210C58" w:rsidRPr="00955D18" w:rsidRDefault="00210C58" w:rsidP="000B1724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468" w:type="dxa"/>
            <w:vAlign w:val="center"/>
          </w:tcPr>
          <w:p w:rsidR="00210C58" w:rsidRPr="00955D18" w:rsidRDefault="00210C58" w:rsidP="00210C58">
            <w:pPr>
              <w:jc w:val="center"/>
            </w:pPr>
            <w:r w:rsidRPr="00955D18">
              <w:t>364023.17</w:t>
            </w:r>
          </w:p>
        </w:tc>
        <w:tc>
          <w:tcPr>
            <w:tcW w:w="1606" w:type="dxa"/>
            <w:vAlign w:val="center"/>
          </w:tcPr>
          <w:p w:rsidR="00210C58" w:rsidRPr="00955D18" w:rsidRDefault="00210C58" w:rsidP="00210C58">
            <w:pPr>
              <w:jc w:val="center"/>
            </w:pPr>
            <w:r w:rsidRPr="00955D18">
              <w:t>4315114.48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210C58" w:rsidRPr="007020C2" w:rsidRDefault="00210C58" w:rsidP="00210C5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10C58" w:rsidRPr="007020C2" w:rsidRDefault="00210C58" w:rsidP="00210C5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210C58" w:rsidRPr="007E1212" w:rsidTr="005376DD">
        <w:trPr>
          <w:trHeight w:hRule="exact" w:val="340"/>
        </w:trPr>
        <w:tc>
          <w:tcPr>
            <w:tcW w:w="1559" w:type="dxa"/>
            <w:vAlign w:val="center"/>
          </w:tcPr>
          <w:p w:rsidR="00210C58" w:rsidRPr="00955D18" w:rsidRDefault="00210C58" w:rsidP="000B1724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468" w:type="dxa"/>
            <w:vAlign w:val="center"/>
          </w:tcPr>
          <w:p w:rsidR="00210C58" w:rsidRPr="00955D18" w:rsidRDefault="00210C58" w:rsidP="00210C58">
            <w:pPr>
              <w:jc w:val="center"/>
            </w:pPr>
            <w:r w:rsidRPr="00955D18">
              <w:t>363960.50</w:t>
            </w:r>
          </w:p>
        </w:tc>
        <w:tc>
          <w:tcPr>
            <w:tcW w:w="1606" w:type="dxa"/>
            <w:vAlign w:val="center"/>
          </w:tcPr>
          <w:p w:rsidR="00210C58" w:rsidRPr="00955D18" w:rsidRDefault="00210C58" w:rsidP="00210C58">
            <w:pPr>
              <w:jc w:val="center"/>
            </w:pPr>
            <w:r w:rsidRPr="00955D18">
              <w:t>4315518.82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210C58" w:rsidRPr="007020C2" w:rsidRDefault="00210C58" w:rsidP="00210C5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10C58" w:rsidRPr="007020C2" w:rsidRDefault="00210C58" w:rsidP="00210C5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210C58" w:rsidRPr="007E1212" w:rsidTr="005376DD">
        <w:trPr>
          <w:trHeight w:hRule="exact" w:val="340"/>
        </w:trPr>
        <w:tc>
          <w:tcPr>
            <w:tcW w:w="1559" w:type="dxa"/>
            <w:vAlign w:val="center"/>
          </w:tcPr>
          <w:p w:rsidR="00210C58" w:rsidRPr="00955D18" w:rsidRDefault="00210C58" w:rsidP="000B1724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468" w:type="dxa"/>
            <w:vAlign w:val="center"/>
          </w:tcPr>
          <w:p w:rsidR="00210C58" w:rsidRPr="00955D18" w:rsidRDefault="00210C58" w:rsidP="00210C58">
            <w:pPr>
              <w:jc w:val="center"/>
            </w:pPr>
            <w:r w:rsidRPr="00955D18">
              <w:t>363559.17</w:t>
            </w:r>
          </w:p>
        </w:tc>
        <w:tc>
          <w:tcPr>
            <w:tcW w:w="1606" w:type="dxa"/>
            <w:vAlign w:val="center"/>
          </w:tcPr>
          <w:p w:rsidR="00210C58" w:rsidRPr="00955D18" w:rsidRDefault="00210C58" w:rsidP="00210C58">
            <w:pPr>
              <w:jc w:val="center"/>
            </w:pPr>
            <w:r w:rsidRPr="00955D18">
              <w:t>4315545.73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210C58" w:rsidRPr="007020C2" w:rsidRDefault="00210C58" w:rsidP="00210C5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10C58" w:rsidRPr="007020C2" w:rsidRDefault="00210C58" w:rsidP="00210C5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210C58" w:rsidRPr="007E1212" w:rsidTr="005376DD">
        <w:trPr>
          <w:trHeight w:hRule="exact" w:val="340"/>
        </w:trPr>
        <w:tc>
          <w:tcPr>
            <w:tcW w:w="1559" w:type="dxa"/>
            <w:vAlign w:val="center"/>
          </w:tcPr>
          <w:p w:rsidR="00210C58" w:rsidRPr="00955D18" w:rsidRDefault="00210C58" w:rsidP="000B1724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468" w:type="dxa"/>
            <w:vAlign w:val="center"/>
          </w:tcPr>
          <w:p w:rsidR="00210C58" w:rsidRPr="00955D18" w:rsidRDefault="00210C58" w:rsidP="00210C58">
            <w:pPr>
              <w:jc w:val="center"/>
            </w:pPr>
            <w:r w:rsidRPr="00955D18">
              <w:t>363244.03</w:t>
            </w:r>
          </w:p>
        </w:tc>
        <w:tc>
          <w:tcPr>
            <w:tcW w:w="1606" w:type="dxa"/>
            <w:vAlign w:val="center"/>
          </w:tcPr>
          <w:p w:rsidR="00210C58" w:rsidRPr="00955D18" w:rsidRDefault="00210C58" w:rsidP="00210C58">
            <w:pPr>
              <w:jc w:val="center"/>
            </w:pPr>
            <w:r w:rsidRPr="00955D18">
              <w:t>4315790.98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210C58" w:rsidRPr="007020C2" w:rsidRDefault="00210C58" w:rsidP="00210C5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10C58" w:rsidRPr="007020C2" w:rsidRDefault="00210C58" w:rsidP="00210C5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210C58" w:rsidRPr="007E1212" w:rsidTr="005376DD">
        <w:trPr>
          <w:trHeight w:hRule="exact" w:val="340"/>
        </w:trPr>
        <w:tc>
          <w:tcPr>
            <w:tcW w:w="1559" w:type="dxa"/>
            <w:vAlign w:val="center"/>
          </w:tcPr>
          <w:p w:rsidR="00210C58" w:rsidRPr="00955D18" w:rsidRDefault="00210C58" w:rsidP="000B1724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468" w:type="dxa"/>
            <w:vAlign w:val="center"/>
          </w:tcPr>
          <w:p w:rsidR="00210C58" w:rsidRPr="00955D18" w:rsidRDefault="00210C58" w:rsidP="00210C58">
            <w:pPr>
              <w:jc w:val="center"/>
            </w:pPr>
            <w:r w:rsidRPr="00955D18">
              <w:t>362770.53</w:t>
            </w:r>
          </w:p>
        </w:tc>
        <w:tc>
          <w:tcPr>
            <w:tcW w:w="1606" w:type="dxa"/>
            <w:vAlign w:val="center"/>
          </w:tcPr>
          <w:p w:rsidR="00210C58" w:rsidRPr="00955D18" w:rsidRDefault="00210C58" w:rsidP="00210C58">
            <w:pPr>
              <w:jc w:val="center"/>
            </w:pPr>
            <w:r w:rsidRPr="00955D18">
              <w:t>4316159.48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210C58" w:rsidRPr="007020C2" w:rsidRDefault="00210C58" w:rsidP="00210C5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10C58" w:rsidRPr="007020C2" w:rsidRDefault="00210C58" w:rsidP="00210C5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210C58" w:rsidRPr="007E1212" w:rsidTr="005376DD">
        <w:trPr>
          <w:trHeight w:hRule="exact" w:val="340"/>
        </w:trPr>
        <w:tc>
          <w:tcPr>
            <w:tcW w:w="1559" w:type="dxa"/>
            <w:vAlign w:val="center"/>
          </w:tcPr>
          <w:p w:rsidR="00210C58" w:rsidRPr="00955D18" w:rsidRDefault="00210C58" w:rsidP="000B1724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468" w:type="dxa"/>
            <w:vAlign w:val="center"/>
          </w:tcPr>
          <w:p w:rsidR="00210C58" w:rsidRPr="00955D18" w:rsidRDefault="00210C58" w:rsidP="00210C58">
            <w:pPr>
              <w:jc w:val="center"/>
            </w:pPr>
            <w:r w:rsidRPr="00955D18">
              <w:t>362441.84</w:t>
            </w:r>
          </w:p>
        </w:tc>
        <w:tc>
          <w:tcPr>
            <w:tcW w:w="1606" w:type="dxa"/>
            <w:vAlign w:val="center"/>
          </w:tcPr>
          <w:p w:rsidR="00210C58" w:rsidRPr="00955D18" w:rsidRDefault="00210C58" w:rsidP="00210C58">
            <w:pPr>
              <w:jc w:val="center"/>
            </w:pPr>
            <w:r w:rsidRPr="00955D18">
              <w:t>4316291.41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210C58" w:rsidRPr="007020C2" w:rsidRDefault="00210C58" w:rsidP="00210C5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10C58" w:rsidRPr="007020C2" w:rsidRDefault="00210C58" w:rsidP="00210C5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210C58" w:rsidRPr="007E1212" w:rsidTr="005376DD">
        <w:trPr>
          <w:trHeight w:hRule="exact" w:val="340"/>
        </w:trPr>
        <w:tc>
          <w:tcPr>
            <w:tcW w:w="1559" w:type="dxa"/>
            <w:vAlign w:val="center"/>
          </w:tcPr>
          <w:p w:rsidR="00210C58" w:rsidRPr="00955D18" w:rsidRDefault="00210C58" w:rsidP="000B1724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468" w:type="dxa"/>
            <w:vAlign w:val="center"/>
          </w:tcPr>
          <w:p w:rsidR="00210C58" w:rsidRPr="00955D18" w:rsidRDefault="00210C58" w:rsidP="00210C58">
            <w:pPr>
              <w:jc w:val="center"/>
            </w:pPr>
            <w:r w:rsidRPr="00955D18">
              <w:t>362436.92</w:t>
            </w:r>
          </w:p>
        </w:tc>
        <w:tc>
          <w:tcPr>
            <w:tcW w:w="1606" w:type="dxa"/>
            <w:vAlign w:val="center"/>
          </w:tcPr>
          <w:p w:rsidR="00210C58" w:rsidRPr="00955D18" w:rsidRDefault="00210C58" w:rsidP="00210C58">
            <w:pPr>
              <w:jc w:val="center"/>
            </w:pPr>
            <w:r w:rsidRPr="00955D18">
              <w:t>4316060.22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210C58" w:rsidRPr="007020C2" w:rsidRDefault="00210C58" w:rsidP="00210C5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10C58" w:rsidRPr="007020C2" w:rsidRDefault="00210C58" w:rsidP="00210C5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210C58" w:rsidRPr="007E1212" w:rsidTr="005376DD">
        <w:trPr>
          <w:trHeight w:hRule="exact" w:val="340"/>
        </w:trPr>
        <w:tc>
          <w:tcPr>
            <w:tcW w:w="1559" w:type="dxa"/>
            <w:vAlign w:val="center"/>
          </w:tcPr>
          <w:p w:rsidR="00210C58" w:rsidRPr="00955D18" w:rsidRDefault="00210C58" w:rsidP="000B1724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468" w:type="dxa"/>
            <w:vAlign w:val="center"/>
          </w:tcPr>
          <w:p w:rsidR="00210C58" w:rsidRPr="00955D18" w:rsidRDefault="00210C58" w:rsidP="00210C58">
            <w:pPr>
              <w:jc w:val="center"/>
            </w:pPr>
            <w:r w:rsidRPr="00955D18">
              <w:t>362451.39</w:t>
            </w:r>
          </w:p>
        </w:tc>
        <w:tc>
          <w:tcPr>
            <w:tcW w:w="1606" w:type="dxa"/>
            <w:vAlign w:val="center"/>
          </w:tcPr>
          <w:p w:rsidR="00210C58" w:rsidRPr="00955D18" w:rsidRDefault="00210C58" w:rsidP="00210C58">
            <w:pPr>
              <w:jc w:val="center"/>
            </w:pPr>
            <w:r w:rsidRPr="00955D18">
              <w:t>4315863.06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210C58" w:rsidRPr="007020C2" w:rsidRDefault="00210C58" w:rsidP="00210C5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10C58" w:rsidRPr="007020C2" w:rsidRDefault="00210C58" w:rsidP="00210C5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210C58" w:rsidRPr="007E1212" w:rsidTr="005376DD">
        <w:trPr>
          <w:trHeight w:hRule="exact" w:val="340"/>
        </w:trPr>
        <w:tc>
          <w:tcPr>
            <w:tcW w:w="1559" w:type="dxa"/>
            <w:vAlign w:val="center"/>
          </w:tcPr>
          <w:p w:rsidR="00210C58" w:rsidRPr="00955D18" w:rsidRDefault="00210C58" w:rsidP="000B1724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468" w:type="dxa"/>
            <w:vAlign w:val="center"/>
          </w:tcPr>
          <w:p w:rsidR="00210C58" w:rsidRPr="00955D18" w:rsidRDefault="00210C58" w:rsidP="00210C58">
            <w:pPr>
              <w:jc w:val="center"/>
            </w:pPr>
            <w:r w:rsidRPr="00955D18">
              <w:t>362681.11</w:t>
            </w:r>
          </w:p>
        </w:tc>
        <w:tc>
          <w:tcPr>
            <w:tcW w:w="1606" w:type="dxa"/>
            <w:vAlign w:val="center"/>
          </w:tcPr>
          <w:p w:rsidR="00210C58" w:rsidRPr="00955D18" w:rsidRDefault="00210C58" w:rsidP="00210C58">
            <w:pPr>
              <w:jc w:val="center"/>
            </w:pPr>
            <w:r w:rsidRPr="00955D18">
              <w:t>4315342.71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210C58" w:rsidRPr="007020C2" w:rsidRDefault="00210C58" w:rsidP="00210C5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10C58" w:rsidRPr="007020C2" w:rsidRDefault="00210C58" w:rsidP="00210C5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210C58" w:rsidRPr="007E1212" w:rsidTr="005376DD">
        <w:trPr>
          <w:trHeight w:hRule="exact" w:val="340"/>
        </w:trPr>
        <w:tc>
          <w:tcPr>
            <w:tcW w:w="1559" w:type="dxa"/>
            <w:vAlign w:val="center"/>
          </w:tcPr>
          <w:p w:rsidR="00210C58" w:rsidRPr="00955D18" w:rsidRDefault="00210C58" w:rsidP="000B1724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468" w:type="dxa"/>
            <w:vAlign w:val="center"/>
          </w:tcPr>
          <w:p w:rsidR="00210C58" w:rsidRPr="00955D18" w:rsidRDefault="00210C58" w:rsidP="00210C58">
            <w:pPr>
              <w:jc w:val="center"/>
            </w:pPr>
            <w:r w:rsidRPr="00955D18">
              <w:t>363059.93</w:t>
            </w:r>
          </w:p>
        </w:tc>
        <w:tc>
          <w:tcPr>
            <w:tcW w:w="1606" w:type="dxa"/>
            <w:vAlign w:val="center"/>
          </w:tcPr>
          <w:p w:rsidR="00210C58" w:rsidRPr="00955D18" w:rsidRDefault="00210C58" w:rsidP="00210C58">
            <w:pPr>
              <w:jc w:val="center"/>
            </w:pPr>
            <w:r w:rsidRPr="00955D18">
              <w:t>4314847.45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210C58" w:rsidRPr="007020C2" w:rsidRDefault="00210C58" w:rsidP="00210C5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10C58" w:rsidRPr="007020C2" w:rsidRDefault="00210C58" w:rsidP="00210C5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1724" w:rsidRPr="007E1212" w:rsidTr="005376DD">
        <w:trPr>
          <w:trHeight w:hRule="exact" w:val="340"/>
        </w:trPr>
        <w:tc>
          <w:tcPr>
            <w:tcW w:w="1559" w:type="dxa"/>
            <w:vAlign w:val="center"/>
          </w:tcPr>
          <w:p w:rsidR="000B1724" w:rsidRPr="00955D18" w:rsidRDefault="000B1724" w:rsidP="000B1724">
            <w:pPr>
              <w:jc w:val="center"/>
            </w:pPr>
            <w:r>
              <w:t>29</w:t>
            </w:r>
          </w:p>
        </w:tc>
        <w:tc>
          <w:tcPr>
            <w:tcW w:w="1468" w:type="dxa"/>
            <w:vAlign w:val="center"/>
          </w:tcPr>
          <w:p w:rsidR="000B1724" w:rsidRPr="00955D18" w:rsidRDefault="000B1724" w:rsidP="000B1724">
            <w:pPr>
              <w:jc w:val="center"/>
            </w:pPr>
            <w:r w:rsidRPr="00955D18">
              <w:t>363169.54</w:t>
            </w:r>
          </w:p>
        </w:tc>
        <w:tc>
          <w:tcPr>
            <w:tcW w:w="1606" w:type="dxa"/>
            <w:vAlign w:val="center"/>
          </w:tcPr>
          <w:p w:rsidR="000B1724" w:rsidRPr="00955D18" w:rsidRDefault="000B1724" w:rsidP="000B1724">
            <w:pPr>
              <w:jc w:val="center"/>
            </w:pPr>
            <w:r w:rsidRPr="00955D18">
              <w:t>4314779.75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B1724" w:rsidRPr="007020C2" w:rsidRDefault="000B1724" w:rsidP="000B172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B1724" w:rsidRPr="007020C2" w:rsidRDefault="000B1724" w:rsidP="000B172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1724" w:rsidRPr="007E1212" w:rsidTr="0056184E">
        <w:trPr>
          <w:trHeight w:hRule="exact" w:val="340"/>
        </w:trPr>
        <w:tc>
          <w:tcPr>
            <w:tcW w:w="9350" w:type="dxa"/>
            <w:gridSpan w:val="5"/>
            <w:vAlign w:val="center"/>
          </w:tcPr>
          <w:p w:rsidR="000B1724" w:rsidRPr="007020C2" w:rsidRDefault="000B1724" w:rsidP="000B172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4</w:t>
            </w:r>
          </w:p>
        </w:tc>
      </w:tr>
      <w:tr w:rsidR="000B1724" w:rsidRPr="007E1212" w:rsidTr="005376DD">
        <w:trPr>
          <w:trHeight w:hRule="exact" w:val="340"/>
        </w:trPr>
        <w:tc>
          <w:tcPr>
            <w:tcW w:w="1559" w:type="dxa"/>
            <w:vAlign w:val="center"/>
          </w:tcPr>
          <w:p w:rsidR="000B1724" w:rsidRPr="00955D18" w:rsidRDefault="000B1724" w:rsidP="000B1724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468" w:type="dxa"/>
            <w:vAlign w:val="center"/>
          </w:tcPr>
          <w:p w:rsidR="000B1724" w:rsidRPr="00955D18" w:rsidRDefault="000B1724" w:rsidP="000B1724">
            <w:pPr>
              <w:jc w:val="center"/>
            </w:pPr>
            <w:r w:rsidRPr="00955D18">
              <w:t>367798.54</w:t>
            </w:r>
          </w:p>
        </w:tc>
        <w:tc>
          <w:tcPr>
            <w:tcW w:w="1606" w:type="dxa"/>
            <w:vAlign w:val="center"/>
          </w:tcPr>
          <w:p w:rsidR="000B1724" w:rsidRPr="00955D18" w:rsidRDefault="000B1724" w:rsidP="000B1724">
            <w:pPr>
              <w:jc w:val="center"/>
            </w:pPr>
            <w:r w:rsidRPr="00955D18">
              <w:t>4313879.03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B1724" w:rsidRPr="007020C2" w:rsidRDefault="000B1724" w:rsidP="000B172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B1724" w:rsidRPr="007020C2" w:rsidRDefault="000B1724" w:rsidP="000B172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1724" w:rsidRPr="007E1212" w:rsidTr="005376DD">
        <w:trPr>
          <w:trHeight w:hRule="exact" w:val="340"/>
        </w:trPr>
        <w:tc>
          <w:tcPr>
            <w:tcW w:w="1559" w:type="dxa"/>
            <w:vAlign w:val="center"/>
          </w:tcPr>
          <w:p w:rsidR="000B1724" w:rsidRPr="00955D18" w:rsidRDefault="000B1724" w:rsidP="000B1724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468" w:type="dxa"/>
            <w:vAlign w:val="center"/>
          </w:tcPr>
          <w:p w:rsidR="000B1724" w:rsidRPr="00955D18" w:rsidRDefault="000B1724" w:rsidP="000B1724">
            <w:pPr>
              <w:jc w:val="center"/>
            </w:pPr>
            <w:r w:rsidRPr="00955D18">
              <w:t>367790.87</w:t>
            </w:r>
          </w:p>
        </w:tc>
        <w:tc>
          <w:tcPr>
            <w:tcW w:w="1606" w:type="dxa"/>
            <w:vAlign w:val="center"/>
          </w:tcPr>
          <w:p w:rsidR="000B1724" w:rsidRPr="00955D18" w:rsidRDefault="000B1724" w:rsidP="000B1724">
            <w:pPr>
              <w:jc w:val="center"/>
            </w:pPr>
            <w:r w:rsidRPr="00955D18">
              <w:t>4313956.74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B1724" w:rsidRPr="007020C2" w:rsidRDefault="000B1724" w:rsidP="000B172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B1724" w:rsidRPr="007020C2" w:rsidRDefault="000B1724" w:rsidP="000B172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1724" w:rsidRPr="007E1212" w:rsidTr="005376DD">
        <w:trPr>
          <w:trHeight w:hRule="exact" w:val="340"/>
        </w:trPr>
        <w:tc>
          <w:tcPr>
            <w:tcW w:w="1559" w:type="dxa"/>
            <w:vAlign w:val="center"/>
          </w:tcPr>
          <w:p w:rsidR="000B1724" w:rsidRPr="00955D18" w:rsidRDefault="000B1724" w:rsidP="000B1724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468" w:type="dxa"/>
            <w:vAlign w:val="center"/>
          </w:tcPr>
          <w:p w:rsidR="000B1724" w:rsidRPr="00955D18" w:rsidRDefault="000B1724" w:rsidP="000B1724">
            <w:pPr>
              <w:jc w:val="center"/>
            </w:pPr>
            <w:r w:rsidRPr="00955D18">
              <w:t>367766.82</w:t>
            </w:r>
          </w:p>
        </w:tc>
        <w:tc>
          <w:tcPr>
            <w:tcW w:w="1606" w:type="dxa"/>
            <w:vAlign w:val="center"/>
          </w:tcPr>
          <w:p w:rsidR="000B1724" w:rsidRPr="00955D18" w:rsidRDefault="000B1724" w:rsidP="000B1724">
            <w:pPr>
              <w:jc w:val="center"/>
            </w:pPr>
            <w:r w:rsidRPr="00955D18">
              <w:t>4313968.24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B1724" w:rsidRPr="007020C2" w:rsidRDefault="000B1724" w:rsidP="000B172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B1724" w:rsidRPr="007020C2" w:rsidRDefault="000B1724" w:rsidP="000B172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1724" w:rsidRPr="007E1212" w:rsidTr="005376DD">
        <w:trPr>
          <w:trHeight w:hRule="exact" w:val="340"/>
        </w:trPr>
        <w:tc>
          <w:tcPr>
            <w:tcW w:w="1559" w:type="dxa"/>
            <w:vAlign w:val="center"/>
          </w:tcPr>
          <w:p w:rsidR="000B1724" w:rsidRPr="00955D18" w:rsidRDefault="000B1724" w:rsidP="000B1724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468" w:type="dxa"/>
            <w:vAlign w:val="center"/>
          </w:tcPr>
          <w:p w:rsidR="000B1724" w:rsidRPr="00955D18" w:rsidRDefault="000B1724" w:rsidP="000B1724">
            <w:pPr>
              <w:jc w:val="center"/>
            </w:pPr>
            <w:r w:rsidRPr="00955D18">
              <w:t>367575.45</w:t>
            </w:r>
          </w:p>
        </w:tc>
        <w:tc>
          <w:tcPr>
            <w:tcW w:w="1606" w:type="dxa"/>
            <w:vAlign w:val="center"/>
          </w:tcPr>
          <w:p w:rsidR="000B1724" w:rsidRPr="00955D18" w:rsidRDefault="000B1724" w:rsidP="000B1724">
            <w:pPr>
              <w:jc w:val="center"/>
            </w:pPr>
            <w:r w:rsidRPr="00955D18">
              <w:t>4314059.80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B1724" w:rsidRPr="007020C2" w:rsidRDefault="000B1724" w:rsidP="000B172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B1724" w:rsidRPr="007020C2" w:rsidRDefault="000B1724" w:rsidP="000B172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1724" w:rsidRPr="007E1212" w:rsidTr="005376DD">
        <w:trPr>
          <w:trHeight w:hRule="exact" w:val="340"/>
        </w:trPr>
        <w:tc>
          <w:tcPr>
            <w:tcW w:w="1559" w:type="dxa"/>
            <w:vAlign w:val="center"/>
          </w:tcPr>
          <w:p w:rsidR="000B1724" w:rsidRPr="00955D18" w:rsidRDefault="000B1724" w:rsidP="000B1724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468" w:type="dxa"/>
            <w:vAlign w:val="center"/>
          </w:tcPr>
          <w:p w:rsidR="000B1724" w:rsidRPr="00955D18" w:rsidRDefault="000B1724" w:rsidP="000B1724">
            <w:pPr>
              <w:jc w:val="center"/>
            </w:pPr>
            <w:r w:rsidRPr="00955D18">
              <w:t>367340.04</w:t>
            </w:r>
          </w:p>
        </w:tc>
        <w:tc>
          <w:tcPr>
            <w:tcW w:w="1606" w:type="dxa"/>
            <w:vAlign w:val="center"/>
          </w:tcPr>
          <w:p w:rsidR="000B1724" w:rsidRPr="00955D18" w:rsidRDefault="000B1724" w:rsidP="000B1724">
            <w:pPr>
              <w:jc w:val="center"/>
            </w:pPr>
            <w:r w:rsidRPr="00955D18">
              <w:t>4314032.94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B1724" w:rsidRPr="007020C2" w:rsidRDefault="000B1724" w:rsidP="000B172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B1724" w:rsidRPr="007020C2" w:rsidRDefault="000B1724" w:rsidP="000B172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1724" w:rsidRPr="007E1212" w:rsidTr="005376DD">
        <w:trPr>
          <w:trHeight w:hRule="exact" w:val="340"/>
        </w:trPr>
        <w:tc>
          <w:tcPr>
            <w:tcW w:w="1559" w:type="dxa"/>
            <w:vAlign w:val="center"/>
          </w:tcPr>
          <w:p w:rsidR="000B1724" w:rsidRPr="00955D18" w:rsidRDefault="000B1724" w:rsidP="000B1724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468" w:type="dxa"/>
            <w:vAlign w:val="center"/>
          </w:tcPr>
          <w:p w:rsidR="000B1724" w:rsidRPr="00955D18" w:rsidRDefault="000B1724" w:rsidP="000B1724">
            <w:pPr>
              <w:jc w:val="center"/>
            </w:pPr>
            <w:r w:rsidRPr="00955D18">
              <w:t>367203.54</w:t>
            </w:r>
          </w:p>
        </w:tc>
        <w:tc>
          <w:tcPr>
            <w:tcW w:w="1606" w:type="dxa"/>
            <w:vAlign w:val="center"/>
          </w:tcPr>
          <w:p w:rsidR="000B1724" w:rsidRPr="00955D18" w:rsidRDefault="000B1724" w:rsidP="000B1724">
            <w:pPr>
              <w:jc w:val="center"/>
            </w:pPr>
            <w:r w:rsidRPr="00955D18">
              <w:t>4313822.72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B1724" w:rsidRPr="007020C2" w:rsidRDefault="000B1724" w:rsidP="000B172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B1724" w:rsidRPr="007020C2" w:rsidRDefault="000B1724" w:rsidP="000B172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1724" w:rsidRPr="007E1212" w:rsidTr="005376DD">
        <w:trPr>
          <w:trHeight w:hRule="exact" w:val="340"/>
        </w:trPr>
        <w:tc>
          <w:tcPr>
            <w:tcW w:w="1559" w:type="dxa"/>
            <w:vAlign w:val="center"/>
          </w:tcPr>
          <w:p w:rsidR="000B1724" w:rsidRPr="00955D18" w:rsidRDefault="000B1724" w:rsidP="000B1724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468" w:type="dxa"/>
            <w:vAlign w:val="center"/>
          </w:tcPr>
          <w:p w:rsidR="000B1724" w:rsidRPr="00955D18" w:rsidRDefault="000B1724" w:rsidP="000B1724">
            <w:pPr>
              <w:jc w:val="center"/>
            </w:pPr>
            <w:r w:rsidRPr="00955D18">
              <w:t>367216.97</w:t>
            </w:r>
          </w:p>
        </w:tc>
        <w:tc>
          <w:tcPr>
            <w:tcW w:w="1606" w:type="dxa"/>
            <w:vAlign w:val="center"/>
          </w:tcPr>
          <w:p w:rsidR="000B1724" w:rsidRPr="00955D18" w:rsidRDefault="000B1724" w:rsidP="000B1724">
            <w:pPr>
              <w:jc w:val="center"/>
            </w:pPr>
            <w:r w:rsidRPr="00955D18">
              <w:t>4313813.43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B1724" w:rsidRPr="007020C2" w:rsidRDefault="000B1724" w:rsidP="000B172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B1724" w:rsidRPr="007020C2" w:rsidRDefault="000B1724" w:rsidP="000B172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1724" w:rsidRPr="007E1212" w:rsidTr="005376DD">
        <w:trPr>
          <w:trHeight w:hRule="exact" w:val="340"/>
        </w:trPr>
        <w:tc>
          <w:tcPr>
            <w:tcW w:w="1559" w:type="dxa"/>
            <w:vAlign w:val="center"/>
          </w:tcPr>
          <w:p w:rsidR="000B1724" w:rsidRPr="00955D18" w:rsidRDefault="000B1724" w:rsidP="000B1724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468" w:type="dxa"/>
            <w:vAlign w:val="center"/>
          </w:tcPr>
          <w:p w:rsidR="000B1724" w:rsidRPr="00955D18" w:rsidRDefault="000B1724" w:rsidP="000B1724">
            <w:pPr>
              <w:jc w:val="center"/>
            </w:pPr>
            <w:r w:rsidRPr="00955D18">
              <w:t>367231.23</w:t>
            </w:r>
          </w:p>
        </w:tc>
        <w:tc>
          <w:tcPr>
            <w:tcW w:w="1606" w:type="dxa"/>
            <w:vAlign w:val="center"/>
          </w:tcPr>
          <w:p w:rsidR="000B1724" w:rsidRPr="00955D18" w:rsidRDefault="000B1724" w:rsidP="000B1724">
            <w:pPr>
              <w:jc w:val="center"/>
            </w:pPr>
            <w:r w:rsidRPr="00955D18">
              <w:t>4313835.39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B1724" w:rsidRPr="007020C2" w:rsidRDefault="000B1724" w:rsidP="000B172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B1724" w:rsidRPr="007020C2" w:rsidRDefault="000B1724" w:rsidP="000B172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1724" w:rsidRPr="007E1212" w:rsidTr="005376DD">
        <w:trPr>
          <w:trHeight w:hRule="exact" w:val="340"/>
        </w:trPr>
        <w:tc>
          <w:tcPr>
            <w:tcW w:w="1559" w:type="dxa"/>
            <w:vAlign w:val="center"/>
          </w:tcPr>
          <w:p w:rsidR="000B1724" w:rsidRPr="00955D18" w:rsidRDefault="000B1724" w:rsidP="000B1724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468" w:type="dxa"/>
            <w:vAlign w:val="center"/>
          </w:tcPr>
          <w:p w:rsidR="000B1724" w:rsidRPr="00955D18" w:rsidRDefault="000B1724" w:rsidP="000B1724">
            <w:pPr>
              <w:jc w:val="center"/>
            </w:pPr>
            <w:r w:rsidRPr="00955D18">
              <w:t>367304.53</w:t>
            </w:r>
          </w:p>
        </w:tc>
        <w:tc>
          <w:tcPr>
            <w:tcW w:w="1606" w:type="dxa"/>
            <w:vAlign w:val="center"/>
          </w:tcPr>
          <w:p w:rsidR="000B1724" w:rsidRPr="00955D18" w:rsidRDefault="000B1724" w:rsidP="000B1724">
            <w:pPr>
              <w:jc w:val="center"/>
            </w:pPr>
            <w:r w:rsidRPr="00955D18">
              <w:t>4313779.78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B1724" w:rsidRPr="007020C2" w:rsidRDefault="000B1724" w:rsidP="000B172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B1724" w:rsidRPr="007020C2" w:rsidRDefault="000B1724" w:rsidP="000B172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1724" w:rsidRPr="007E1212" w:rsidTr="005376DD">
        <w:trPr>
          <w:trHeight w:hRule="exact" w:val="340"/>
        </w:trPr>
        <w:tc>
          <w:tcPr>
            <w:tcW w:w="1559" w:type="dxa"/>
            <w:vAlign w:val="center"/>
          </w:tcPr>
          <w:p w:rsidR="000B1724" w:rsidRPr="00955D18" w:rsidRDefault="000B1724" w:rsidP="000B1724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468" w:type="dxa"/>
            <w:vAlign w:val="center"/>
          </w:tcPr>
          <w:p w:rsidR="000B1724" w:rsidRPr="00955D18" w:rsidRDefault="000B1724" w:rsidP="000B1724">
            <w:pPr>
              <w:jc w:val="center"/>
            </w:pPr>
            <w:r w:rsidRPr="00955D18">
              <w:t>367462.70</w:t>
            </w:r>
          </w:p>
        </w:tc>
        <w:tc>
          <w:tcPr>
            <w:tcW w:w="1606" w:type="dxa"/>
            <w:vAlign w:val="center"/>
          </w:tcPr>
          <w:p w:rsidR="000B1724" w:rsidRPr="00955D18" w:rsidRDefault="000B1724" w:rsidP="000B1724">
            <w:pPr>
              <w:jc w:val="center"/>
            </w:pPr>
            <w:r w:rsidRPr="00955D18">
              <w:t>4313814.30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B1724" w:rsidRPr="007020C2" w:rsidRDefault="000B1724" w:rsidP="000B172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B1724" w:rsidRPr="007020C2" w:rsidRDefault="000B1724" w:rsidP="000B172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1724" w:rsidRPr="007E1212" w:rsidTr="005376DD">
        <w:trPr>
          <w:trHeight w:hRule="exact" w:val="340"/>
        </w:trPr>
        <w:tc>
          <w:tcPr>
            <w:tcW w:w="1559" w:type="dxa"/>
            <w:vAlign w:val="center"/>
          </w:tcPr>
          <w:p w:rsidR="000B1724" w:rsidRPr="00955D18" w:rsidRDefault="000B1724" w:rsidP="000B1724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468" w:type="dxa"/>
            <w:vAlign w:val="center"/>
          </w:tcPr>
          <w:p w:rsidR="000B1724" w:rsidRPr="00955D18" w:rsidRDefault="000B1724" w:rsidP="000B1724">
            <w:pPr>
              <w:jc w:val="center"/>
            </w:pPr>
            <w:r w:rsidRPr="00955D18">
              <w:t>367635.57</w:t>
            </w:r>
          </w:p>
        </w:tc>
        <w:tc>
          <w:tcPr>
            <w:tcW w:w="1606" w:type="dxa"/>
            <w:vAlign w:val="center"/>
          </w:tcPr>
          <w:p w:rsidR="000B1724" w:rsidRPr="00955D18" w:rsidRDefault="000B1724" w:rsidP="000B1724">
            <w:pPr>
              <w:jc w:val="center"/>
            </w:pPr>
            <w:r w:rsidRPr="00955D18">
              <w:t>4313739.91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B1724" w:rsidRPr="007020C2" w:rsidRDefault="000B1724" w:rsidP="000B172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B1724" w:rsidRPr="007020C2" w:rsidRDefault="000B1724" w:rsidP="000B172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1724" w:rsidRPr="007E1212" w:rsidTr="005376DD">
        <w:trPr>
          <w:trHeight w:hRule="exact" w:val="340"/>
        </w:trPr>
        <w:tc>
          <w:tcPr>
            <w:tcW w:w="1559" w:type="dxa"/>
            <w:vAlign w:val="center"/>
          </w:tcPr>
          <w:p w:rsidR="000B1724" w:rsidRPr="00955D18" w:rsidRDefault="000B1724" w:rsidP="000B1724">
            <w:pPr>
              <w:jc w:val="center"/>
            </w:pPr>
            <w:r>
              <w:t>43</w:t>
            </w:r>
          </w:p>
        </w:tc>
        <w:tc>
          <w:tcPr>
            <w:tcW w:w="1468" w:type="dxa"/>
            <w:vAlign w:val="center"/>
          </w:tcPr>
          <w:p w:rsidR="000B1724" w:rsidRPr="00955D18" w:rsidRDefault="000B1724" w:rsidP="000B1724">
            <w:pPr>
              <w:jc w:val="center"/>
            </w:pPr>
            <w:r w:rsidRPr="00955D18">
              <w:t>367798.54</w:t>
            </w:r>
          </w:p>
        </w:tc>
        <w:tc>
          <w:tcPr>
            <w:tcW w:w="1606" w:type="dxa"/>
            <w:vAlign w:val="center"/>
          </w:tcPr>
          <w:p w:rsidR="000B1724" w:rsidRPr="00955D18" w:rsidRDefault="000B1724" w:rsidP="000B1724">
            <w:pPr>
              <w:jc w:val="center"/>
            </w:pPr>
            <w:r w:rsidRPr="00955D18">
              <w:t>4313879.03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B1724" w:rsidRPr="007020C2" w:rsidRDefault="000B1724" w:rsidP="000B172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B1724" w:rsidRPr="007020C2" w:rsidRDefault="000B1724" w:rsidP="000B172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5376DD" w:rsidRPr="007E1212" w:rsidTr="00947AAA">
        <w:trPr>
          <w:trHeight w:hRule="exact" w:val="340"/>
        </w:trPr>
        <w:tc>
          <w:tcPr>
            <w:tcW w:w="9350" w:type="dxa"/>
            <w:gridSpan w:val="5"/>
            <w:vAlign w:val="center"/>
          </w:tcPr>
          <w:p w:rsidR="005376DD" w:rsidRPr="007020C2" w:rsidRDefault="005376DD" w:rsidP="000B172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5</w:t>
            </w:r>
          </w:p>
        </w:tc>
      </w:tr>
      <w:tr w:rsidR="005376DD" w:rsidRPr="007E1212" w:rsidTr="005376DD">
        <w:trPr>
          <w:trHeight w:hRule="exact" w:val="340"/>
        </w:trPr>
        <w:tc>
          <w:tcPr>
            <w:tcW w:w="1559" w:type="dxa"/>
            <w:vAlign w:val="center"/>
          </w:tcPr>
          <w:p w:rsidR="005376DD" w:rsidRDefault="005376DD" w:rsidP="005376DD">
            <w:pPr>
              <w:jc w:val="center"/>
            </w:pPr>
            <w:r>
              <w:t>54</w:t>
            </w:r>
          </w:p>
        </w:tc>
        <w:tc>
          <w:tcPr>
            <w:tcW w:w="1468" w:type="dxa"/>
            <w:vAlign w:val="center"/>
          </w:tcPr>
          <w:p w:rsidR="005376DD" w:rsidRPr="00955D18" w:rsidRDefault="005376DD" w:rsidP="005376DD">
            <w:pPr>
              <w:jc w:val="center"/>
            </w:pPr>
            <w:r>
              <w:t>378591.07</w:t>
            </w:r>
          </w:p>
        </w:tc>
        <w:tc>
          <w:tcPr>
            <w:tcW w:w="1606" w:type="dxa"/>
            <w:vAlign w:val="center"/>
          </w:tcPr>
          <w:p w:rsidR="005376DD" w:rsidRPr="00955D18" w:rsidRDefault="005376DD" w:rsidP="005376DD">
            <w:pPr>
              <w:jc w:val="center"/>
            </w:pPr>
            <w:r>
              <w:t>4324115.11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5376DD" w:rsidRPr="007020C2" w:rsidRDefault="005376DD" w:rsidP="005376D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376DD" w:rsidRPr="007020C2" w:rsidRDefault="005376DD" w:rsidP="005376D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5376DD" w:rsidRPr="007E1212" w:rsidTr="005376DD">
        <w:trPr>
          <w:trHeight w:hRule="exact" w:val="340"/>
        </w:trPr>
        <w:tc>
          <w:tcPr>
            <w:tcW w:w="1559" w:type="dxa"/>
            <w:vAlign w:val="center"/>
          </w:tcPr>
          <w:p w:rsidR="005376DD" w:rsidRDefault="005376DD" w:rsidP="005376DD">
            <w:pPr>
              <w:jc w:val="center"/>
            </w:pPr>
            <w:r>
              <w:t>55</w:t>
            </w:r>
          </w:p>
        </w:tc>
        <w:tc>
          <w:tcPr>
            <w:tcW w:w="1468" w:type="dxa"/>
            <w:vAlign w:val="center"/>
          </w:tcPr>
          <w:p w:rsidR="005376DD" w:rsidRPr="00955D18" w:rsidRDefault="005376DD" w:rsidP="005376DD">
            <w:pPr>
              <w:jc w:val="center"/>
            </w:pPr>
            <w:r>
              <w:t>378054.14</w:t>
            </w:r>
          </w:p>
        </w:tc>
        <w:tc>
          <w:tcPr>
            <w:tcW w:w="1606" w:type="dxa"/>
            <w:vAlign w:val="center"/>
          </w:tcPr>
          <w:p w:rsidR="005376DD" w:rsidRPr="00955D18" w:rsidRDefault="005376DD" w:rsidP="005376DD">
            <w:pPr>
              <w:jc w:val="center"/>
            </w:pPr>
            <w:r>
              <w:t>4324629.84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5376DD" w:rsidRPr="007020C2" w:rsidRDefault="005376DD" w:rsidP="005376D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376DD" w:rsidRPr="007020C2" w:rsidRDefault="005376DD" w:rsidP="005376D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5376DD" w:rsidRPr="007E1212" w:rsidTr="005376DD">
        <w:trPr>
          <w:trHeight w:hRule="exact" w:val="340"/>
        </w:trPr>
        <w:tc>
          <w:tcPr>
            <w:tcW w:w="1559" w:type="dxa"/>
            <w:vAlign w:val="center"/>
          </w:tcPr>
          <w:p w:rsidR="005376DD" w:rsidRDefault="005376DD" w:rsidP="005376DD">
            <w:pPr>
              <w:jc w:val="center"/>
            </w:pPr>
            <w:r>
              <w:t>56</w:t>
            </w:r>
          </w:p>
        </w:tc>
        <w:tc>
          <w:tcPr>
            <w:tcW w:w="1468" w:type="dxa"/>
            <w:vAlign w:val="center"/>
          </w:tcPr>
          <w:p w:rsidR="005376DD" w:rsidRPr="00955D18" w:rsidRDefault="005376DD" w:rsidP="005376DD">
            <w:pPr>
              <w:jc w:val="center"/>
            </w:pPr>
            <w:r>
              <w:t>377863.28</w:t>
            </w:r>
          </w:p>
        </w:tc>
        <w:tc>
          <w:tcPr>
            <w:tcW w:w="1606" w:type="dxa"/>
            <w:vAlign w:val="center"/>
          </w:tcPr>
          <w:p w:rsidR="005376DD" w:rsidRPr="00955D18" w:rsidRDefault="005376DD" w:rsidP="005376DD">
            <w:pPr>
              <w:jc w:val="center"/>
            </w:pPr>
            <w:r>
              <w:t>4324432.48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5376DD" w:rsidRPr="007020C2" w:rsidRDefault="005376DD" w:rsidP="005376D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376DD" w:rsidRPr="007020C2" w:rsidRDefault="005376DD" w:rsidP="005376D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5376DD" w:rsidRPr="007E1212" w:rsidTr="005376DD">
        <w:trPr>
          <w:trHeight w:hRule="exact" w:val="340"/>
        </w:trPr>
        <w:tc>
          <w:tcPr>
            <w:tcW w:w="1559" w:type="dxa"/>
            <w:vAlign w:val="center"/>
          </w:tcPr>
          <w:p w:rsidR="005376DD" w:rsidRDefault="005376DD" w:rsidP="005376DD">
            <w:pPr>
              <w:jc w:val="center"/>
            </w:pPr>
            <w:r>
              <w:t>57</w:t>
            </w:r>
          </w:p>
        </w:tc>
        <w:tc>
          <w:tcPr>
            <w:tcW w:w="1468" w:type="dxa"/>
            <w:vAlign w:val="center"/>
          </w:tcPr>
          <w:p w:rsidR="005376DD" w:rsidRPr="00955D18" w:rsidRDefault="005376DD" w:rsidP="005376DD">
            <w:pPr>
              <w:jc w:val="center"/>
            </w:pPr>
            <w:r>
              <w:t>378508.62</w:t>
            </w:r>
          </w:p>
        </w:tc>
        <w:tc>
          <w:tcPr>
            <w:tcW w:w="1606" w:type="dxa"/>
            <w:vAlign w:val="center"/>
          </w:tcPr>
          <w:p w:rsidR="005376DD" w:rsidRPr="00955D18" w:rsidRDefault="005376DD" w:rsidP="005376DD">
            <w:pPr>
              <w:jc w:val="center"/>
            </w:pPr>
            <w:r>
              <w:t>4323738.69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5376DD" w:rsidRPr="007020C2" w:rsidRDefault="005376DD" w:rsidP="005376D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376DD" w:rsidRPr="007020C2" w:rsidRDefault="005376DD" w:rsidP="005376D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5376DD" w:rsidRPr="007E1212" w:rsidTr="005376DD">
        <w:trPr>
          <w:trHeight w:hRule="exact" w:val="340"/>
        </w:trPr>
        <w:tc>
          <w:tcPr>
            <w:tcW w:w="1559" w:type="dxa"/>
            <w:vAlign w:val="center"/>
          </w:tcPr>
          <w:p w:rsidR="005376DD" w:rsidRDefault="005376DD" w:rsidP="005376DD">
            <w:pPr>
              <w:jc w:val="center"/>
            </w:pPr>
            <w:r>
              <w:t>58</w:t>
            </w:r>
          </w:p>
        </w:tc>
        <w:tc>
          <w:tcPr>
            <w:tcW w:w="1468" w:type="dxa"/>
            <w:vAlign w:val="center"/>
          </w:tcPr>
          <w:p w:rsidR="005376DD" w:rsidRPr="00955D18" w:rsidRDefault="005376DD" w:rsidP="005376DD">
            <w:pPr>
              <w:jc w:val="center"/>
            </w:pPr>
            <w:r>
              <w:t>378505.66</w:t>
            </w:r>
          </w:p>
        </w:tc>
        <w:tc>
          <w:tcPr>
            <w:tcW w:w="1606" w:type="dxa"/>
            <w:vAlign w:val="center"/>
          </w:tcPr>
          <w:p w:rsidR="005376DD" w:rsidRPr="00955D18" w:rsidRDefault="005376DD" w:rsidP="005376DD">
            <w:pPr>
              <w:jc w:val="center"/>
            </w:pPr>
            <w:r>
              <w:t>4323746.19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5376DD" w:rsidRPr="007020C2" w:rsidRDefault="005376DD" w:rsidP="005376D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376DD" w:rsidRPr="007020C2" w:rsidRDefault="005376DD" w:rsidP="005376D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5376DD" w:rsidRPr="007E1212" w:rsidTr="005376DD">
        <w:trPr>
          <w:trHeight w:hRule="exact" w:val="340"/>
        </w:trPr>
        <w:tc>
          <w:tcPr>
            <w:tcW w:w="1559" w:type="dxa"/>
            <w:vAlign w:val="center"/>
          </w:tcPr>
          <w:p w:rsidR="005376DD" w:rsidRDefault="005376DD" w:rsidP="005376DD">
            <w:pPr>
              <w:jc w:val="center"/>
            </w:pPr>
            <w:r>
              <w:t>59</w:t>
            </w:r>
          </w:p>
        </w:tc>
        <w:tc>
          <w:tcPr>
            <w:tcW w:w="1468" w:type="dxa"/>
            <w:vAlign w:val="center"/>
          </w:tcPr>
          <w:p w:rsidR="005376DD" w:rsidRPr="00955D18" w:rsidRDefault="005376DD" w:rsidP="005376DD">
            <w:pPr>
              <w:jc w:val="center"/>
            </w:pPr>
            <w:r>
              <w:t>378551.84</w:t>
            </w:r>
          </w:p>
        </w:tc>
        <w:tc>
          <w:tcPr>
            <w:tcW w:w="1606" w:type="dxa"/>
            <w:vAlign w:val="center"/>
          </w:tcPr>
          <w:p w:rsidR="005376DD" w:rsidRPr="00955D18" w:rsidRDefault="005376DD" w:rsidP="005376DD">
            <w:pPr>
              <w:jc w:val="center"/>
            </w:pPr>
            <w:r>
              <w:t>4323834.22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5376DD" w:rsidRPr="007020C2" w:rsidRDefault="005376DD" w:rsidP="005376D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376DD" w:rsidRPr="007020C2" w:rsidRDefault="005376DD" w:rsidP="005376D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5376DD" w:rsidRPr="007E1212" w:rsidTr="005376DD">
        <w:trPr>
          <w:trHeight w:hRule="exact" w:val="340"/>
        </w:trPr>
        <w:tc>
          <w:tcPr>
            <w:tcW w:w="1559" w:type="dxa"/>
            <w:vAlign w:val="center"/>
          </w:tcPr>
          <w:p w:rsidR="005376DD" w:rsidRDefault="005376DD" w:rsidP="005376DD">
            <w:pPr>
              <w:jc w:val="center"/>
            </w:pPr>
            <w:r>
              <w:t>60</w:t>
            </w:r>
          </w:p>
        </w:tc>
        <w:tc>
          <w:tcPr>
            <w:tcW w:w="1468" w:type="dxa"/>
            <w:vAlign w:val="center"/>
          </w:tcPr>
          <w:p w:rsidR="005376DD" w:rsidRPr="00955D18" w:rsidRDefault="005376DD" w:rsidP="005376DD">
            <w:pPr>
              <w:jc w:val="center"/>
            </w:pPr>
            <w:r>
              <w:t>378612.63</w:t>
            </w:r>
          </w:p>
        </w:tc>
        <w:tc>
          <w:tcPr>
            <w:tcW w:w="1606" w:type="dxa"/>
            <w:vAlign w:val="center"/>
          </w:tcPr>
          <w:p w:rsidR="005376DD" w:rsidRPr="00955D18" w:rsidRDefault="005376DD" w:rsidP="005376DD">
            <w:pPr>
              <w:jc w:val="center"/>
            </w:pPr>
            <w:r>
              <w:t>4323887.19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5376DD" w:rsidRPr="007020C2" w:rsidRDefault="005376DD" w:rsidP="005376D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376DD" w:rsidRPr="007020C2" w:rsidRDefault="005376DD" w:rsidP="005376D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5376DD" w:rsidRPr="007E1212" w:rsidTr="005376DD">
        <w:trPr>
          <w:trHeight w:hRule="exact" w:val="340"/>
        </w:trPr>
        <w:tc>
          <w:tcPr>
            <w:tcW w:w="1559" w:type="dxa"/>
            <w:vAlign w:val="center"/>
          </w:tcPr>
          <w:p w:rsidR="005376DD" w:rsidRDefault="005376DD" w:rsidP="005376DD">
            <w:pPr>
              <w:jc w:val="center"/>
            </w:pPr>
            <w:r>
              <w:t>61</w:t>
            </w:r>
          </w:p>
        </w:tc>
        <w:tc>
          <w:tcPr>
            <w:tcW w:w="1468" w:type="dxa"/>
            <w:vAlign w:val="center"/>
          </w:tcPr>
          <w:p w:rsidR="005376DD" w:rsidRPr="00955D18" w:rsidRDefault="005376DD" w:rsidP="005376DD">
            <w:pPr>
              <w:jc w:val="center"/>
            </w:pPr>
            <w:r>
              <w:t>378598.69</w:t>
            </w:r>
          </w:p>
        </w:tc>
        <w:tc>
          <w:tcPr>
            <w:tcW w:w="1606" w:type="dxa"/>
            <w:vAlign w:val="center"/>
          </w:tcPr>
          <w:p w:rsidR="005376DD" w:rsidRPr="00955D18" w:rsidRDefault="005376DD" w:rsidP="005376DD">
            <w:pPr>
              <w:jc w:val="center"/>
            </w:pPr>
            <w:r>
              <w:t>4323990.37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5376DD" w:rsidRPr="007020C2" w:rsidRDefault="005376DD" w:rsidP="005376D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376DD" w:rsidRPr="007020C2" w:rsidRDefault="005376DD" w:rsidP="005376D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5376DD" w:rsidRPr="007E1212" w:rsidTr="005376DD">
        <w:trPr>
          <w:trHeight w:hRule="exact" w:val="340"/>
        </w:trPr>
        <w:tc>
          <w:tcPr>
            <w:tcW w:w="1559" w:type="dxa"/>
            <w:vAlign w:val="center"/>
          </w:tcPr>
          <w:p w:rsidR="005376DD" w:rsidRDefault="005376DD" w:rsidP="005376DD">
            <w:pPr>
              <w:jc w:val="center"/>
            </w:pPr>
            <w:r>
              <w:t>62</w:t>
            </w:r>
          </w:p>
        </w:tc>
        <w:tc>
          <w:tcPr>
            <w:tcW w:w="1468" w:type="dxa"/>
            <w:vAlign w:val="center"/>
          </w:tcPr>
          <w:p w:rsidR="005376DD" w:rsidRPr="00955D18" w:rsidRDefault="005376DD" w:rsidP="005376DD">
            <w:pPr>
              <w:jc w:val="center"/>
            </w:pPr>
            <w:r>
              <w:t>378532.03</w:t>
            </w:r>
          </w:p>
        </w:tc>
        <w:tc>
          <w:tcPr>
            <w:tcW w:w="1606" w:type="dxa"/>
            <w:vAlign w:val="center"/>
          </w:tcPr>
          <w:p w:rsidR="005376DD" w:rsidRPr="00955D18" w:rsidRDefault="005376DD" w:rsidP="005376DD">
            <w:pPr>
              <w:jc w:val="center"/>
            </w:pPr>
            <w:r>
              <w:t>4324099.25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5376DD" w:rsidRPr="007020C2" w:rsidRDefault="005376DD" w:rsidP="005376D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376DD" w:rsidRPr="007020C2" w:rsidRDefault="005376DD" w:rsidP="005376D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5376DD" w:rsidRPr="007E1212" w:rsidTr="005376DD">
        <w:trPr>
          <w:trHeight w:hRule="exact" w:val="340"/>
        </w:trPr>
        <w:tc>
          <w:tcPr>
            <w:tcW w:w="1559" w:type="dxa"/>
            <w:vAlign w:val="center"/>
          </w:tcPr>
          <w:p w:rsidR="005376DD" w:rsidRDefault="005376DD" w:rsidP="005376DD">
            <w:pPr>
              <w:jc w:val="center"/>
            </w:pPr>
            <w:r>
              <w:t>54</w:t>
            </w:r>
          </w:p>
        </w:tc>
        <w:tc>
          <w:tcPr>
            <w:tcW w:w="1468" w:type="dxa"/>
            <w:vAlign w:val="center"/>
          </w:tcPr>
          <w:p w:rsidR="005376DD" w:rsidRPr="00955D18" w:rsidRDefault="005376DD" w:rsidP="005376DD">
            <w:pPr>
              <w:jc w:val="center"/>
            </w:pPr>
            <w:r>
              <w:t>378591.07</w:t>
            </w:r>
          </w:p>
        </w:tc>
        <w:tc>
          <w:tcPr>
            <w:tcW w:w="1606" w:type="dxa"/>
            <w:vAlign w:val="center"/>
          </w:tcPr>
          <w:p w:rsidR="005376DD" w:rsidRPr="00955D18" w:rsidRDefault="005376DD" w:rsidP="005376DD">
            <w:pPr>
              <w:jc w:val="center"/>
            </w:pPr>
            <w:r>
              <w:t>4324115.11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5376DD" w:rsidRPr="007020C2" w:rsidRDefault="005376DD" w:rsidP="005376D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376DD" w:rsidRPr="007020C2" w:rsidRDefault="005376DD" w:rsidP="005376DD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7020C2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</w:tbl>
    <w:p w:rsidR="003C3505" w:rsidRDefault="009E17B1" w:rsidP="005376DD">
      <w:pPr>
        <w:autoSpaceDE w:val="0"/>
        <w:autoSpaceDN w:val="0"/>
        <w:adjustRightInd w:val="0"/>
        <w:spacing w:before="240"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Средняя </w:t>
      </w:r>
      <w:proofErr w:type="spellStart"/>
      <w:r>
        <w:rPr>
          <w:rFonts w:cs="Times New Roman"/>
          <w:szCs w:val="24"/>
        </w:rPr>
        <w:t>квадратическая</w:t>
      </w:r>
      <w:proofErr w:type="spellEnd"/>
      <w:r>
        <w:rPr>
          <w:rFonts w:cs="Times New Roman"/>
          <w:szCs w:val="24"/>
        </w:rPr>
        <w:t xml:space="preserve"> погрешность полож</w:t>
      </w:r>
      <w:r w:rsidR="0097654D">
        <w:rPr>
          <w:rFonts w:cs="Times New Roman"/>
          <w:szCs w:val="24"/>
        </w:rPr>
        <w:t>ения характерной точки (</w:t>
      </w:r>
      <w:proofErr w:type="spellStart"/>
      <w:r w:rsidR="0097654D">
        <w:rPr>
          <w:rFonts w:cs="Times New Roman"/>
          <w:szCs w:val="24"/>
        </w:rPr>
        <w:t>Mt</w:t>
      </w:r>
      <w:proofErr w:type="spellEnd"/>
      <w:r w:rsidR="0097654D">
        <w:rPr>
          <w:rFonts w:cs="Times New Roman"/>
          <w:szCs w:val="24"/>
        </w:rPr>
        <w:t>) - 10</w:t>
      </w:r>
      <w:r>
        <w:rPr>
          <w:rFonts w:cs="Times New Roman"/>
          <w:szCs w:val="24"/>
        </w:rPr>
        <w:t xml:space="preserve"> см</w:t>
      </w:r>
      <w:r w:rsidR="003C3505">
        <w:rPr>
          <w:rFonts w:cs="Times New Roman"/>
          <w:szCs w:val="24"/>
        </w:rPr>
        <w:br w:type="page"/>
      </w:r>
    </w:p>
    <w:p w:rsidR="009E17B1" w:rsidRDefault="009E17B1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3C3505" w:rsidRDefault="003C3505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381"/>
      </w:tblGrid>
      <w:tr w:rsidR="009E17B1">
        <w:tc>
          <w:tcPr>
            <w:tcW w:w="6690" w:type="dxa"/>
            <w:tcBorders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7654D" w:rsidP="003C35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№</w:t>
            </w:r>
            <w:r w:rsidR="009E17B1">
              <w:rPr>
                <w:rFonts w:cs="Times New Roman"/>
                <w:szCs w:val="24"/>
              </w:rPr>
              <w:t xml:space="preserve"> 3</w:t>
            </w:r>
          </w:p>
        </w:tc>
      </w:tr>
      <w:tr w:rsidR="009E17B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5" w:rsidRPr="003C3505" w:rsidRDefault="003C3505" w:rsidP="003C3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505">
              <w:rPr>
                <w:rFonts w:cs="Times New Roman"/>
                <w:szCs w:val="24"/>
              </w:rPr>
              <w:t>ОПИСАНИЕ МЕСТОПОЛОЖЕНИЯ ГРАНИЦ</w:t>
            </w:r>
          </w:p>
          <w:p w:rsidR="003C3505" w:rsidRPr="003C3505" w:rsidRDefault="003C3505" w:rsidP="003C350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3C3505" w:rsidRPr="003C3505" w:rsidRDefault="003C3505" w:rsidP="003C350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505">
              <w:rPr>
                <w:rFonts w:cs="Times New Roman"/>
                <w:szCs w:val="24"/>
              </w:rPr>
              <w:t xml:space="preserve">Границы территориальной зоны ПИ </w:t>
            </w:r>
          </w:p>
          <w:p w:rsidR="003C3505" w:rsidRPr="003C3505" w:rsidRDefault="003C3505" w:rsidP="003C350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505">
              <w:rPr>
                <w:rFonts w:cs="Times New Roman"/>
                <w:szCs w:val="24"/>
              </w:rPr>
              <w:t xml:space="preserve">Производственная зона объектов недропользования IV класса опасности </w:t>
            </w:r>
          </w:p>
          <w:p w:rsidR="003C3505" w:rsidRDefault="003C3505" w:rsidP="003C350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C3505">
              <w:rPr>
                <w:rFonts w:cs="Times New Roman"/>
                <w:szCs w:val="24"/>
              </w:rPr>
              <w:t xml:space="preserve">ЗАТО Северск Томской области </w:t>
            </w:r>
          </w:p>
          <w:p w:rsidR="009E17B1" w:rsidRDefault="009E17B1" w:rsidP="003C3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(наименование объекта)</w:t>
            </w:r>
          </w:p>
        </w:tc>
      </w:tr>
      <w:tr w:rsidR="009E17B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 границ объекта</w:t>
            </w:r>
          </w:p>
        </w:tc>
      </w:tr>
      <w:tr w:rsidR="009E17B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Рисунок не приводится</w:t>
            </w:r>
          </w:p>
        </w:tc>
      </w:tr>
    </w:tbl>
    <w:p w:rsidR="0025179B" w:rsidRDefault="0025179B"/>
    <w:sectPr w:rsidR="0025179B" w:rsidSect="00781734">
      <w:footerReference w:type="default" r:id="rId7"/>
      <w:pgSz w:w="11906" w:h="16838"/>
      <w:pgMar w:top="1134" w:right="850" w:bottom="1134" w:left="1701" w:header="708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769" w:rsidRDefault="009E0769" w:rsidP="00781734">
      <w:pPr>
        <w:spacing w:after="0" w:line="240" w:lineRule="auto"/>
      </w:pPr>
      <w:r>
        <w:separator/>
      </w:r>
    </w:p>
  </w:endnote>
  <w:endnote w:type="continuationSeparator" w:id="1">
    <w:p w:rsidR="009E0769" w:rsidRDefault="009E0769" w:rsidP="0078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2436"/>
      <w:docPartObj>
        <w:docPartGallery w:val="Page Numbers (Bottom of Page)"/>
        <w:docPartUnique/>
      </w:docPartObj>
    </w:sdtPr>
    <w:sdtContent>
      <w:p w:rsidR="00781734" w:rsidRDefault="00437849">
        <w:pPr>
          <w:pStyle w:val="a5"/>
          <w:jc w:val="center"/>
        </w:pPr>
        <w:r>
          <w:fldChar w:fldCharType="begin"/>
        </w:r>
        <w:r w:rsidR="00781734">
          <w:instrText>PAGE   \* MERGEFORMAT</w:instrText>
        </w:r>
        <w:r>
          <w:fldChar w:fldCharType="separate"/>
        </w:r>
        <w:r w:rsidR="008C5497">
          <w:rPr>
            <w:noProof/>
          </w:rPr>
          <w:t>1</w:t>
        </w:r>
        <w:r>
          <w:fldChar w:fldCharType="end"/>
        </w:r>
      </w:p>
    </w:sdtContent>
  </w:sdt>
  <w:p w:rsidR="00781734" w:rsidRDefault="007817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769" w:rsidRDefault="009E0769" w:rsidP="00781734">
      <w:pPr>
        <w:spacing w:after="0" w:line="240" w:lineRule="auto"/>
      </w:pPr>
      <w:r>
        <w:separator/>
      </w:r>
    </w:p>
  </w:footnote>
  <w:footnote w:type="continuationSeparator" w:id="1">
    <w:p w:rsidR="009E0769" w:rsidRDefault="009E0769" w:rsidP="00781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7D5"/>
    <w:multiLevelType w:val="hybridMultilevel"/>
    <w:tmpl w:val="C8A643BC"/>
    <w:lvl w:ilvl="0" w:tplc="8AE6145E">
      <w:start w:val="29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E072F"/>
    <w:multiLevelType w:val="hybridMultilevel"/>
    <w:tmpl w:val="B1D4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9E17B1"/>
    <w:rsid w:val="0000076D"/>
    <w:rsid w:val="000B1724"/>
    <w:rsid w:val="000B498B"/>
    <w:rsid w:val="000C066A"/>
    <w:rsid w:val="00171694"/>
    <w:rsid w:val="00210C58"/>
    <w:rsid w:val="00223F2C"/>
    <w:rsid w:val="0025179B"/>
    <w:rsid w:val="00254A4C"/>
    <w:rsid w:val="00323CDE"/>
    <w:rsid w:val="003C3505"/>
    <w:rsid w:val="00407BE6"/>
    <w:rsid w:val="00416A7C"/>
    <w:rsid w:val="00422651"/>
    <w:rsid w:val="00437849"/>
    <w:rsid w:val="004840F0"/>
    <w:rsid w:val="005376DD"/>
    <w:rsid w:val="00661781"/>
    <w:rsid w:val="006F19D1"/>
    <w:rsid w:val="0073490D"/>
    <w:rsid w:val="00781734"/>
    <w:rsid w:val="007E1212"/>
    <w:rsid w:val="008C5497"/>
    <w:rsid w:val="0097654D"/>
    <w:rsid w:val="009E0769"/>
    <w:rsid w:val="009E17B1"/>
    <w:rsid w:val="00A40D06"/>
    <w:rsid w:val="00B61B1E"/>
    <w:rsid w:val="00DC3CAA"/>
    <w:rsid w:val="00EE5BAD"/>
    <w:rsid w:val="00EF2587"/>
    <w:rsid w:val="00F57273"/>
    <w:rsid w:val="00F71C3D"/>
    <w:rsid w:val="00F82384"/>
    <w:rsid w:val="00F8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E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734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8173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1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734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0B1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Badarhanov</dc:creator>
  <cp:keywords/>
  <dc:description/>
  <cp:lastModifiedBy>kozlova</cp:lastModifiedBy>
  <cp:revision>9</cp:revision>
  <dcterms:created xsi:type="dcterms:W3CDTF">2020-08-11T09:17:00Z</dcterms:created>
  <dcterms:modified xsi:type="dcterms:W3CDTF">2021-02-26T05:24:00Z</dcterms:modified>
</cp:coreProperties>
</file>