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05" w:rsidRDefault="00604D05" w:rsidP="00604D05">
      <w:pPr>
        <w:pStyle w:val="a5"/>
        <w:jc w:val="right"/>
      </w:pPr>
      <w:r>
        <w:t>Приложение</w:t>
      </w:r>
      <w:r w:rsidR="00690FE0">
        <w:rPr>
          <w:lang w:val="ru-RU"/>
        </w:rPr>
        <w:t xml:space="preserve"> </w:t>
      </w:r>
      <w:r>
        <w:rPr>
          <w:lang w:val="ru-RU"/>
        </w:rPr>
        <w:t xml:space="preserve"> 2</w:t>
      </w:r>
      <w:r w:rsidR="00460842">
        <w:rPr>
          <w:lang w:val="ru-RU"/>
        </w:rPr>
        <w:t>4</w:t>
      </w:r>
    </w:p>
    <w:p w:rsidR="00604D05" w:rsidRDefault="00F45274" w:rsidP="00604D05">
      <w:pPr>
        <w:pStyle w:val="a5"/>
        <w:jc w:val="right"/>
      </w:pPr>
      <w:r>
        <w:rPr>
          <w:lang w:val="ru-RU"/>
        </w:rPr>
        <w:t>к</w:t>
      </w:r>
      <w:bookmarkStart w:id="0" w:name="_GoBack"/>
      <w:bookmarkEnd w:id="0"/>
      <w:r w:rsidR="00D83A90">
        <w:rPr>
          <w:lang w:val="ru-RU"/>
        </w:rPr>
        <w:t xml:space="preserve"> </w:t>
      </w:r>
      <w:r w:rsidR="00604D05">
        <w:t>Решени</w:t>
      </w:r>
      <w:r>
        <w:rPr>
          <w:lang w:val="ru-RU"/>
        </w:rPr>
        <w:t>ю</w:t>
      </w:r>
      <w:r w:rsidR="00604D05">
        <w:t xml:space="preserve"> Думы ЗАТО Северск</w:t>
      </w:r>
    </w:p>
    <w:p w:rsidR="00604D05" w:rsidRDefault="00604D05" w:rsidP="00604D05">
      <w:pPr>
        <w:pStyle w:val="a5"/>
        <w:jc w:val="right"/>
      </w:pPr>
      <w:r>
        <w:t>от _</w:t>
      </w:r>
      <w:r w:rsidR="00D83A90">
        <w:rPr>
          <w:u w:val="single"/>
          <w:lang w:val="ru-RU"/>
        </w:rPr>
        <w:t>25.02.2021</w:t>
      </w:r>
      <w:r>
        <w:t>_ № ____</w:t>
      </w:r>
      <w:r w:rsidR="00D83A90">
        <w:rPr>
          <w:u w:val="single"/>
          <w:lang w:val="ru-RU"/>
        </w:rPr>
        <w:t>9/8</w:t>
      </w:r>
      <w:r>
        <w:t>____</w:t>
      </w:r>
    </w:p>
    <w:p w:rsidR="00F45274" w:rsidRDefault="00F45274" w:rsidP="00604D05">
      <w:pPr>
        <w:pStyle w:val="a5"/>
        <w:jc w:val="right"/>
      </w:pPr>
    </w:p>
    <w:p w:rsidR="00604D05" w:rsidRDefault="00604D05" w:rsidP="00604D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17B1" w:rsidRDefault="00604D05" w:rsidP="00604D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Cs/>
        </w:rPr>
      </w:pPr>
      <w:r>
        <w:t xml:space="preserve">Сведения о границах территориальной зоны </w:t>
      </w:r>
      <w:r>
        <w:rPr>
          <w:rFonts w:cs="Times New Roman"/>
          <w:szCs w:val="24"/>
        </w:rPr>
        <w:t>спортивно-оздоровительных</w:t>
      </w:r>
      <w:r>
        <w:rPr>
          <w:rFonts w:cs="Times New Roman"/>
          <w:szCs w:val="24"/>
        </w:rPr>
        <w:br/>
      </w:r>
      <w:r w:rsidRPr="009D1F8F">
        <w:rPr>
          <w:rFonts w:cs="Times New Roman"/>
          <w:szCs w:val="24"/>
        </w:rPr>
        <w:t>объектов</w:t>
      </w:r>
      <w:r>
        <w:rPr>
          <w:rFonts w:cs="Arial"/>
          <w:bCs/>
          <w:iCs/>
        </w:rPr>
        <w:t xml:space="preserve"> – «ЛР-2»</w:t>
      </w:r>
    </w:p>
    <w:p w:rsidR="00604D05" w:rsidRDefault="00604D05" w:rsidP="00604D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D1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F57273" w:rsidRDefault="00F5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9D1F8F" w:rsidRDefault="009D1F8F" w:rsidP="009D1F8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9D1F8F">
              <w:rPr>
                <w:rFonts w:cs="Times New Roman"/>
                <w:szCs w:val="24"/>
              </w:rPr>
              <w:t xml:space="preserve">раницы территориальной зоны ЛР-2 </w:t>
            </w:r>
          </w:p>
          <w:p w:rsidR="009E17B1" w:rsidRDefault="009D1F8F" w:rsidP="009D1F8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D1F8F">
              <w:rPr>
                <w:rFonts w:cs="Times New Roman"/>
                <w:szCs w:val="24"/>
              </w:rPr>
              <w:t>Зона  спортивно-оздоровительных объектов ЗАТО Северск Томской области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23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5F13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2071077</w:t>
            </w:r>
            <w:r w:rsidR="009D1F8F">
              <w:rPr>
                <w:rFonts w:cs="Times New Roman"/>
                <w:szCs w:val="24"/>
              </w:rPr>
              <w:t xml:space="preserve">кв.м. ± </w:t>
            </w:r>
            <w:r w:rsidR="009D1F8F" w:rsidRPr="009D1F8F">
              <w:rPr>
                <w:rFonts w:cs="Times New Roman"/>
                <w:szCs w:val="24"/>
              </w:rPr>
              <w:t>1655 кв.м.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D1F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D1F8F">
              <w:rPr>
                <w:rFonts w:cs="Times New Roman"/>
                <w:szCs w:val="24"/>
              </w:rPr>
              <w:t>Вид зоны: границы территориальной зоны ЛР-2 Зона  спортивно-оздоровительных объектов ЗАТО Северск Томской области</w:t>
            </w:r>
          </w:p>
        </w:tc>
      </w:tr>
    </w:tbl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D1F8F" w:rsidRDefault="009D1F8F" w:rsidP="009D1F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1308"/>
        <w:gridCol w:w="1356"/>
        <w:gridCol w:w="2995"/>
        <w:gridCol w:w="2131"/>
      </w:tblGrid>
      <w:tr w:rsidR="009D1F8F" w:rsidRPr="009D1F8F" w:rsidTr="00CB02DF">
        <w:trPr>
          <w:trHeight w:val="33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FFFFCC" w:fill="FFFFFF"/>
            <w:vAlign w:val="center"/>
            <w:hideMark/>
          </w:tcPr>
          <w:p w:rsidR="009D1F8F" w:rsidRPr="009D1F8F" w:rsidRDefault="00362E33" w:rsidP="00CB02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Лист № 2</w:t>
            </w:r>
          </w:p>
        </w:tc>
      </w:tr>
      <w:tr w:rsidR="009D1F8F" w:rsidRPr="009D1F8F" w:rsidTr="00FC3AE8">
        <w:trPr>
          <w:trHeight w:val="900"/>
        </w:trPr>
        <w:tc>
          <w:tcPr>
            <w:tcW w:w="9342" w:type="dxa"/>
            <w:gridSpan w:val="5"/>
            <w:shd w:val="clear" w:color="auto" w:fill="auto"/>
            <w:vAlign w:val="center"/>
            <w:hideMark/>
          </w:tcPr>
          <w:p w:rsidR="00362E33" w:rsidRDefault="00362E33" w:rsidP="0036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362E33" w:rsidRDefault="00362E33" w:rsidP="00362E33">
            <w:pPr>
              <w:spacing w:after="0" w:line="240" w:lineRule="auto"/>
              <w:rPr>
                <w:rFonts w:eastAsia="Times New Roman" w:cs="Times New Roman"/>
                <w:iCs/>
                <w:szCs w:val="24"/>
                <w:u w:val="single"/>
                <w:lang w:eastAsia="ru-RU"/>
              </w:rPr>
            </w:pPr>
          </w:p>
          <w:p w:rsidR="00362E33" w:rsidRDefault="00362E33" w:rsidP="00CB02D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Г</w:t>
            </w:r>
            <w:r w:rsidR="009D1F8F" w:rsidRPr="00362E33">
              <w:rPr>
                <w:rFonts w:eastAsia="Times New Roman" w:cs="Times New Roman"/>
                <w:iCs/>
                <w:szCs w:val="24"/>
                <w:lang w:eastAsia="ru-RU"/>
              </w:rPr>
              <w:t xml:space="preserve">раницы территориальной зоны ЛР-2 </w:t>
            </w:r>
          </w:p>
          <w:p w:rsidR="009D1F8F" w:rsidRPr="00362E33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62E33">
              <w:rPr>
                <w:rFonts w:eastAsia="Times New Roman" w:cs="Times New Roman"/>
                <w:iCs/>
                <w:szCs w:val="24"/>
                <w:lang w:eastAsia="ru-RU"/>
              </w:rPr>
              <w:t>Зона  спортивно-оздоровительных объектов ЗАТО Северск Томской области</w:t>
            </w:r>
          </w:p>
        </w:tc>
      </w:tr>
      <w:tr w:rsidR="009D1F8F" w:rsidRPr="009D1F8F" w:rsidTr="00FC3AE8">
        <w:trPr>
          <w:trHeight w:val="330"/>
        </w:trPr>
        <w:tc>
          <w:tcPr>
            <w:tcW w:w="9342" w:type="dxa"/>
            <w:gridSpan w:val="5"/>
            <w:shd w:val="clear" w:color="auto" w:fill="auto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szCs w:val="24"/>
                <w:lang w:eastAsia="ru-RU"/>
              </w:rPr>
              <w:t>(наименование объекта землеустройства)</w:t>
            </w:r>
          </w:p>
        </w:tc>
      </w:tr>
      <w:tr w:rsidR="009D1F8F" w:rsidRPr="009D1F8F" w:rsidTr="00FC3AE8">
        <w:trPr>
          <w:trHeight w:val="600"/>
        </w:trPr>
        <w:tc>
          <w:tcPr>
            <w:tcW w:w="9342" w:type="dxa"/>
            <w:gridSpan w:val="5"/>
            <w:shd w:val="clear" w:color="auto" w:fill="auto"/>
            <w:vAlign w:val="center"/>
            <w:hideMark/>
          </w:tcPr>
          <w:p w:rsidR="009D1F8F" w:rsidRPr="009D1F8F" w:rsidRDefault="00F16998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16998">
              <w:rPr>
                <w:rFonts w:eastAsia="Times New Roman" w:cs="Times New Roman"/>
                <w:bCs/>
                <w:szCs w:val="24"/>
                <w:lang w:eastAsia="ru-RU"/>
              </w:rPr>
              <w:t>Сведения о местоположении границ объекта</w:t>
            </w:r>
          </w:p>
        </w:tc>
      </w:tr>
      <w:tr w:rsidR="00362E33" w:rsidRPr="009D1F8F" w:rsidTr="00FC3AE8">
        <w:trPr>
          <w:trHeight w:val="615"/>
        </w:trPr>
        <w:tc>
          <w:tcPr>
            <w:tcW w:w="9342" w:type="dxa"/>
            <w:gridSpan w:val="5"/>
            <w:shd w:val="clear" w:color="FFFFCC" w:fill="FFFFFF"/>
            <w:vAlign w:val="center"/>
            <w:hideMark/>
          </w:tcPr>
          <w:p w:rsidR="00362E33" w:rsidRPr="00362E33" w:rsidRDefault="00362E33" w:rsidP="00CB02DF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1. Система координат</w:t>
            </w:r>
            <w:r w:rsidRPr="00362E33">
              <w:rPr>
                <w:rFonts w:eastAsia="Times New Roman" w:cs="Times New Roman"/>
                <w:iCs/>
                <w:szCs w:val="24"/>
                <w:lang w:eastAsia="ru-RU"/>
              </w:rPr>
              <w:t>МСК-70</w:t>
            </w:r>
          </w:p>
        </w:tc>
      </w:tr>
      <w:tr w:rsidR="009D1F8F" w:rsidRPr="009D1F8F" w:rsidTr="00FC3AE8">
        <w:trPr>
          <w:trHeight w:val="420"/>
        </w:trPr>
        <w:tc>
          <w:tcPr>
            <w:tcW w:w="9342" w:type="dxa"/>
            <w:gridSpan w:val="5"/>
            <w:shd w:val="clear" w:color="FFFFCC" w:fill="FFFFFF"/>
            <w:vAlign w:val="center"/>
            <w:hideMark/>
          </w:tcPr>
          <w:p w:rsidR="009D1F8F" w:rsidRPr="009D1F8F" w:rsidRDefault="00362E33" w:rsidP="00CB02DF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9D1F8F" w:rsidRPr="009D1F8F" w:rsidTr="00CB02DF">
        <w:trPr>
          <w:trHeight w:val="720"/>
        </w:trPr>
        <w:tc>
          <w:tcPr>
            <w:tcW w:w="1552" w:type="dxa"/>
            <w:vMerge w:val="restart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2664" w:type="dxa"/>
            <w:gridSpan w:val="2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Координаты, м</w:t>
            </w:r>
          </w:p>
        </w:tc>
        <w:tc>
          <w:tcPr>
            <w:tcW w:w="2995" w:type="dxa"/>
            <w:vMerge w:val="restart"/>
            <w:shd w:val="clear" w:color="FFFFCC" w:fill="FFFFFF"/>
            <w:vAlign w:val="center"/>
            <w:hideMark/>
          </w:tcPr>
          <w:p w:rsidR="00362E33" w:rsidRPr="00362E33" w:rsidRDefault="00362E33" w:rsidP="00362E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 определения координат и средняя </w:t>
            </w:r>
            <w:proofErr w:type="spellStart"/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>квадратическая</w:t>
            </w:r>
            <w:proofErr w:type="spellEnd"/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погрешность положения характерной точки</w:t>
            </w:r>
          </w:p>
          <w:p w:rsidR="009D1F8F" w:rsidRPr="009D1F8F" w:rsidRDefault="00362E33" w:rsidP="00362E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>Mt</w:t>
            </w:r>
            <w:proofErr w:type="spellEnd"/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>), м &lt;*&gt;</w:t>
            </w:r>
          </w:p>
        </w:tc>
        <w:tc>
          <w:tcPr>
            <w:tcW w:w="2131" w:type="dxa"/>
            <w:vMerge w:val="restart"/>
            <w:shd w:val="clear" w:color="FFFFCC" w:fill="FFFFFF"/>
            <w:vAlign w:val="center"/>
            <w:hideMark/>
          </w:tcPr>
          <w:p w:rsidR="009D1F8F" w:rsidRPr="009D1F8F" w:rsidRDefault="00362E33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62E33">
              <w:rPr>
                <w:rFonts w:eastAsia="Times New Roman" w:cs="Times New Roman"/>
                <w:bCs/>
                <w:szCs w:val="24"/>
                <w:lang w:eastAsia="ru-RU"/>
              </w:rPr>
              <w:t>Описание обозначения точки</w:t>
            </w:r>
          </w:p>
        </w:tc>
      </w:tr>
      <w:tr w:rsidR="009D1F8F" w:rsidRPr="009D1F8F" w:rsidTr="00CB02DF">
        <w:trPr>
          <w:trHeight w:val="720"/>
        </w:trPr>
        <w:tc>
          <w:tcPr>
            <w:tcW w:w="1552" w:type="dxa"/>
            <w:vMerge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08" w:type="dxa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X</w:t>
            </w:r>
          </w:p>
        </w:tc>
        <w:tc>
          <w:tcPr>
            <w:tcW w:w="1356" w:type="dxa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Y</w:t>
            </w:r>
          </w:p>
        </w:tc>
        <w:tc>
          <w:tcPr>
            <w:tcW w:w="2995" w:type="dxa"/>
            <w:vMerge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D1F8F" w:rsidRPr="009D1F8F" w:rsidTr="00CB02DF">
        <w:trPr>
          <w:trHeight w:val="255"/>
        </w:trPr>
        <w:tc>
          <w:tcPr>
            <w:tcW w:w="1552" w:type="dxa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shd w:val="clear" w:color="FFFFCC" w:fill="FFFFFF"/>
            <w:vAlign w:val="center"/>
            <w:hideMark/>
          </w:tcPr>
          <w:p w:rsidR="009D1F8F" w:rsidRPr="009D1F8F" w:rsidRDefault="009D1F8F" w:rsidP="00CB02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D1F8F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CB02DF" w:rsidRPr="009D1F8F" w:rsidTr="00CB02DF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CB02DF" w:rsidRPr="00316FC5" w:rsidRDefault="00CB02DF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363754.75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4319775.26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363903.06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4319761.56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363916.65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4319760.18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363946.78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4319758.33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5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363955.31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4319872.73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6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363961.93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4319963.54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7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363962.45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4319972.30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8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363961.05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4319972.59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9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363956.01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4319973.07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10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363951.64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4319973.23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11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363940.91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4319968.22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12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363911.33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4319960.15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13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363866.92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4319957.54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14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363860.38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4319952.78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15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363727.80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4319960.91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16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363727.96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4319964.88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17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363700.43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4319966.38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18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363672.72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4319967.88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19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363667.19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4319963.50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20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363662.95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4319895.63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21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363667.68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4319895.47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22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363666.46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4319878.93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23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363662.41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4319824.62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24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363659.53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4319813.39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25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363656.70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4319773.89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lastRenderedPageBreak/>
              <w:t>26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363654.21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4319774.07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27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363652.14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4319771.60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28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363651.00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4319756.54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29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363648.70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4319756.70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30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363647.43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4319740.00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31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363645.59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4319715.82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32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363652.65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4319715.13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33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363652.86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4319718.13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34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363681.04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4319715.38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35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363707.84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4319737.78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363710.87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4319787.49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</w:t>
            </w: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363743.60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4319785.72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B02DF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CB02DF" w:rsidRPr="004A0127" w:rsidRDefault="00CB02DF" w:rsidP="00CB02DF">
            <w:pPr>
              <w:jc w:val="center"/>
            </w:pPr>
            <w:r w:rsidRPr="004A0127">
              <w:t>1</w:t>
            </w:r>
          </w:p>
        </w:tc>
        <w:tc>
          <w:tcPr>
            <w:tcW w:w="1308" w:type="dxa"/>
            <w:vAlign w:val="center"/>
          </w:tcPr>
          <w:p w:rsidR="00CB02DF" w:rsidRPr="004A0127" w:rsidRDefault="00CB02DF" w:rsidP="00CB02DF">
            <w:pPr>
              <w:jc w:val="center"/>
            </w:pPr>
            <w:r w:rsidRPr="004A0127">
              <w:t>363754.75</w:t>
            </w:r>
          </w:p>
        </w:tc>
        <w:tc>
          <w:tcPr>
            <w:tcW w:w="1356" w:type="dxa"/>
            <w:vAlign w:val="center"/>
          </w:tcPr>
          <w:p w:rsidR="00CB02DF" w:rsidRPr="004A0127" w:rsidRDefault="00CB02DF" w:rsidP="00CB02DF">
            <w:pPr>
              <w:jc w:val="center"/>
            </w:pPr>
            <w:r w:rsidRPr="004A0127">
              <w:t>4319775.26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CB02DF" w:rsidRPr="00316FC5" w:rsidRDefault="00CB02DF" w:rsidP="00CB02D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B02DF" w:rsidRPr="00316FC5" w:rsidRDefault="00CB02DF" w:rsidP="00CB02D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B02DF" w:rsidRPr="009D1F8F" w:rsidTr="00CB02DF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CB02DF" w:rsidRPr="00316FC5" w:rsidRDefault="00CB02DF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363857.64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4319962.43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363918.17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4319967.49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363947.31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4319978.10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363962.26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4319987.79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363982.86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4320037.88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363982.93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4320038.04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363982.76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4320038.05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363976.94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4320038.45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363961.76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4320073.30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363953.10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4320081.79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363941.58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4320084.64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363730.69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4320098.29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363719.51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4320099.47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363707.24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4320088.38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363700.76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4320079.35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363693.04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4320062.09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363689.69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4320039.57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363670.97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4320040.86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363667.51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4319980.92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363673.11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4319975.82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B02DF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CB02DF" w:rsidRPr="004A0127" w:rsidRDefault="00CB02DF" w:rsidP="00CB02DF">
            <w:pPr>
              <w:jc w:val="center"/>
            </w:pPr>
            <w:r>
              <w:t>38</w:t>
            </w:r>
          </w:p>
        </w:tc>
        <w:tc>
          <w:tcPr>
            <w:tcW w:w="1308" w:type="dxa"/>
            <w:vAlign w:val="center"/>
          </w:tcPr>
          <w:p w:rsidR="00CB02DF" w:rsidRPr="004A0127" w:rsidRDefault="00CB02DF" w:rsidP="00CB02DF">
            <w:pPr>
              <w:jc w:val="center"/>
            </w:pPr>
            <w:r w:rsidRPr="004A0127">
              <w:t>363857.64</w:t>
            </w:r>
          </w:p>
        </w:tc>
        <w:tc>
          <w:tcPr>
            <w:tcW w:w="1356" w:type="dxa"/>
            <w:vAlign w:val="center"/>
          </w:tcPr>
          <w:p w:rsidR="00CB02DF" w:rsidRPr="004A0127" w:rsidRDefault="00CB02DF" w:rsidP="00CB02DF">
            <w:pPr>
              <w:jc w:val="center"/>
            </w:pPr>
            <w:r w:rsidRPr="004A0127">
              <w:t>4319962.43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CB02DF" w:rsidRPr="00316FC5" w:rsidRDefault="00CB02DF" w:rsidP="00CB02D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B02DF" w:rsidRPr="00316FC5" w:rsidRDefault="00CB02DF" w:rsidP="00CB02D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B02DF" w:rsidRPr="009D1F8F" w:rsidTr="00CB02DF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CB02DF" w:rsidRPr="00316FC5" w:rsidRDefault="00CB02DF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363631.76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4319890.85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363636.02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4319948.45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363643.33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4319948.02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363648.14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4320043.22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363596.45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4320046.49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363590.82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4319951.09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363562.46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4319953.35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363557.96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4319880.22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363616.63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4319876.33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6193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06193C" w:rsidRPr="004A0127" w:rsidRDefault="0006193C" w:rsidP="0006193C">
            <w:pPr>
              <w:jc w:val="center"/>
            </w:pPr>
            <w:r>
              <w:t>58</w:t>
            </w:r>
          </w:p>
        </w:tc>
        <w:tc>
          <w:tcPr>
            <w:tcW w:w="1308" w:type="dxa"/>
            <w:vAlign w:val="center"/>
          </w:tcPr>
          <w:p w:rsidR="0006193C" w:rsidRPr="004A0127" w:rsidRDefault="0006193C" w:rsidP="0006193C">
            <w:pPr>
              <w:jc w:val="center"/>
            </w:pPr>
            <w:r w:rsidRPr="004A0127">
              <w:t>363631.76</w:t>
            </w:r>
          </w:p>
        </w:tc>
        <w:tc>
          <w:tcPr>
            <w:tcW w:w="1356" w:type="dxa"/>
            <w:vAlign w:val="center"/>
          </w:tcPr>
          <w:p w:rsidR="0006193C" w:rsidRPr="004A0127" w:rsidRDefault="0006193C" w:rsidP="0006193C">
            <w:pPr>
              <w:jc w:val="center"/>
            </w:pPr>
            <w:r w:rsidRPr="004A0127">
              <w:t>4319890.85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6193C" w:rsidRPr="00316FC5" w:rsidRDefault="0006193C" w:rsidP="000619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6193C" w:rsidRPr="00316FC5" w:rsidRDefault="0006193C" w:rsidP="000619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6193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06193C" w:rsidRPr="00316FC5" w:rsidRDefault="0006193C" w:rsidP="000619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362952.26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4320742.45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362955.34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4320745.69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363028.14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4320796.90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363011.06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4320818.89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362989.22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4320847.01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362957.55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4320822.32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362952.55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4320820.98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362919.83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4320794.36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362919.17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4320793.64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362917.26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4320788.58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362919.58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4320785.92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362946.28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4320749.91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362948.45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4320747.41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9B5B49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9B5B49" w:rsidRPr="004A0127" w:rsidRDefault="009B5B49" w:rsidP="009B5B49">
            <w:pPr>
              <w:jc w:val="center"/>
            </w:pPr>
            <w:r>
              <w:t>67</w:t>
            </w:r>
          </w:p>
        </w:tc>
        <w:tc>
          <w:tcPr>
            <w:tcW w:w="1308" w:type="dxa"/>
            <w:vAlign w:val="center"/>
          </w:tcPr>
          <w:p w:rsidR="009B5B49" w:rsidRPr="004A0127" w:rsidRDefault="009B5B49" w:rsidP="009B5B49">
            <w:pPr>
              <w:jc w:val="center"/>
            </w:pPr>
            <w:r w:rsidRPr="004A0127">
              <w:t>362952.26</w:t>
            </w:r>
          </w:p>
        </w:tc>
        <w:tc>
          <w:tcPr>
            <w:tcW w:w="1356" w:type="dxa"/>
            <w:vAlign w:val="center"/>
          </w:tcPr>
          <w:p w:rsidR="009B5B49" w:rsidRPr="004A0127" w:rsidRDefault="009B5B49" w:rsidP="009B5B49">
            <w:pPr>
              <w:jc w:val="center"/>
            </w:pPr>
            <w:r w:rsidRPr="004A0127">
              <w:t>4320742.45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B5B49" w:rsidRPr="00316FC5" w:rsidRDefault="009B5B49" w:rsidP="009B5B4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B5B49" w:rsidRPr="00316FC5" w:rsidRDefault="009B5B49" w:rsidP="009B5B4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B02DF" w:rsidRPr="009D1F8F" w:rsidTr="00CB02DF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CB02DF" w:rsidRPr="00316FC5" w:rsidRDefault="009B5B49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362607.90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4321886.71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362665.03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4321929.49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362663.64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4321931.46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362672.20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4321938.33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362639.05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4321982.00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362623.76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4322001.66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362619.03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4322010.59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362613.61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4322018.10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362581.02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4322053.80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362549.95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4322030.73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362564.14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4322010.45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362565.97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4322007.84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362565.97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4322007.84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362566.02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4322007.76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362562.58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4322000.04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362562.47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4321999.96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362567.33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4321991.71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362603.36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4321945.49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CB02D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362577.39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4321925.12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842CDC" w:rsidRPr="004A0127" w:rsidRDefault="00842CDC" w:rsidP="00842CDC">
            <w:pPr>
              <w:jc w:val="center"/>
            </w:pPr>
            <w:r>
              <w:t>80</w:t>
            </w:r>
          </w:p>
        </w:tc>
        <w:tc>
          <w:tcPr>
            <w:tcW w:w="1308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362607.90</w:t>
            </w:r>
          </w:p>
        </w:tc>
        <w:tc>
          <w:tcPr>
            <w:tcW w:w="1356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4321886.71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842CDC" w:rsidRPr="00316FC5" w:rsidRDefault="009B5B49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6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362597.06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4322166.78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362646.48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4322205.22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362670.92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4322224.11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362677.55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4322229.29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362681.84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4322232.61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362685.03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4322235.09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362721.06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4322263.12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362728.40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4322269.10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362728.35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4322269.16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9B5B49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9B5B49" w:rsidRPr="004A0127" w:rsidRDefault="009B5B49" w:rsidP="009B5B49">
            <w:pPr>
              <w:jc w:val="center"/>
            </w:pPr>
            <w:r>
              <w:t>99</w:t>
            </w:r>
          </w:p>
        </w:tc>
        <w:tc>
          <w:tcPr>
            <w:tcW w:w="1308" w:type="dxa"/>
            <w:vAlign w:val="center"/>
          </w:tcPr>
          <w:p w:rsidR="009B5B49" w:rsidRPr="004A0127" w:rsidRDefault="009B5B49" w:rsidP="009B5B49">
            <w:pPr>
              <w:jc w:val="center"/>
            </w:pPr>
            <w:r w:rsidRPr="004A0127">
              <w:t>362597.06</w:t>
            </w:r>
          </w:p>
        </w:tc>
        <w:tc>
          <w:tcPr>
            <w:tcW w:w="1356" w:type="dxa"/>
            <w:vAlign w:val="center"/>
          </w:tcPr>
          <w:p w:rsidR="009B5B49" w:rsidRPr="004A0127" w:rsidRDefault="009B5B49" w:rsidP="009B5B49">
            <w:pPr>
              <w:jc w:val="center"/>
            </w:pPr>
            <w:r w:rsidRPr="004A0127">
              <w:t>4322166.78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B5B49" w:rsidRPr="00316FC5" w:rsidRDefault="009B5B49" w:rsidP="009B5B4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B5B49" w:rsidRPr="00316FC5" w:rsidRDefault="009B5B49" w:rsidP="009B5B4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9B5B49" w:rsidRPr="009D1F8F" w:rsidTr="008B7319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9B5B49" w:rsidRPr="00316FC5" w:rsidRDefault="009B5B49" w:rsidP="009B5B4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7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362728.28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4322269.26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362726.59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4322271.60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362727.87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4322272.88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362715.29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4322289.18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362715.83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4322292.94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362712.73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4322292.61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362702.14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4322306.77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362703.07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4322309.12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362695.34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4322308.79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362586.15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4322452.02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362555.13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4322492.59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362552.54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4322490.93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362438.74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4322405.85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362555.70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4322242.03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362546.61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4322235.34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362589.60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4322176.73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362596.84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4322166.87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9B5B49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9B5B49" w:rsidRPr="004A0127" w:rsidRDefault="009B5B49" w:rsidP="009B5B49">
            <w:pPr>
              <w:jc w:val="center"/>
            </w:pPr>
            <w:r>
              <w:t>108</w:t>
            </w:r>
          </w:p>
        </w:tc>
        <w:tc>
          <w:tcPr>
            <w:tcW w:w="1308" w:type="dxa"/>
            <w:vAlign w:val="center"/>
          </w:tcPr>
          <w:p w:rsidR="009B5B49" w:rsidRPr="004A0127" w:rsidRDefault="009B5B49" w:rsidP="009B5B49">
            <w:pPr>
              <w:jc w:val="center"/>
            </w:pPr>
            <w:r w:rsidRPr="004A0127">
              <w:t>362728.28</w:t>
            </w:r>
          </w:p>
        </w:tc>
        <w:tc>
          <w:tcPr>
            <w:tcW w:w="1356" w:type="dxa"/>
            <w:vAlign w:val="center"/>
          </w:tcPr>
          <w:p w:rsidR="009B5B49" w:rsidRPr="004A0127" w:rsidRDefault="009B5B49" w:rsidP="009B5B49">
            <w:pPr>
              <w:jc w:val="center"/>
            </w:pPr>
            <w:r w:rsidRPr="004A0127">
              <w:t>4322269.26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B5B49" w:rsidRPr="00316FC5" w:rsidRDefault="009B5B49" w:rsidP="009B5B4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B5B49" w:rsidRPr="00316FC5" w:rsidRDefault="009B5B49" w:rsidP="009B5B4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842CDC" w:rsidRPr="00316FC5" w:rsidRDefault="00E8783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8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362438.74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4322405.85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362552.55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4322491.01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362555.13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4322492.59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362462.48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4322613.84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362459.93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4322617.20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362457.82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4322615.21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362455.08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4322613.28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362446.28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4322606.70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362444.78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4322607.73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362403.89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4322553.71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362423.36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4322537.90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362402.14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4322511.34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362397.85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4322506.02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362405.51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4322483.47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362390.66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4322473.28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842CDC" w:rsidRPr="004A0127" w:rsidRDefault="00842CDC" w:rsidP="00842CDC">
            <w:pPr>
              <w:jc w:val="center"/>
            </w:pPr>
            <w:r>
              <w:t>125</w:t>
            </w:r>
          </w:p>
        </w:tc>
        <w:tc>
          <w:tcPr>
            <w:tcW w:w="1308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362438.74</w:t>
            </w:r>
          </w:p>
        </w:tc>
        <w:tc>
          <w:tcPr>
            <w:tcW w:w="1356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4322405.85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842CDC" w:rsidRPr="00316FC5" w:rsidRDefault="00E8783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9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361809.46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4323501.69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361817.22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4323508.14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361818.13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4323521.35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361880.53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4323568.61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361890.71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4323576.31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361919.38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4323598.04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361877.62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4323656.07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361821.60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4323614.41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361731.40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4323631.30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361729.94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4323631.57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361705.96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4323635.98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842CDC" w:rsidRPr="004A0127" w:rsidRDefault="00842CDC" w:rsidP="00842CDC">
            <w:pPr>
              <w:jc w:val="center"/>
            </w:pPr>
            <w:r>
              <w:t>140</w:t>
            </w:r>
          </w:p>
        </w:tc>
        <w:tc>
          <w:tcPr>
            <w:tcW w:w="1308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361809.46</w:t>
            </w:r>
          </w:p>
        </w:tc>
        <w:tc>
          <w:tcPr>
            <w:tcW w:w="1356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4323501.69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842CDC" w:rsidRPr="00316FC5" w:rsidRDefault="00E8783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10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360396.42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4325346.68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360446.25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4325369.09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360491.46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4325402.68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360444.24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4325469.91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360432.61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4325481.65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360420.11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4325490.52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360401.01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4325491.93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360369.06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4325485.63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360346.44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4325478.53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360336.53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4325470.41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360330.63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4325416.69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360338.74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4325410.65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360361.59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4325381.45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842CDC" w:rsidRPr="004A0127" w:rsidRDefault="00842CDC" w:rsidP="00842CDC">
            <w:pPr>
              <w:jc w:val="center"/>
            </w:pPr>
            <w:r>
              <w:t>151</w:t>
            </w:r>
          </w:p>
        </w:tc>
        <w:tc>
          <w:tcPr>
            <w:tcW w:w="1308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360396.42</w:t>
            </w:r>
          </w:p>
        </w:tc>
        <w:tc>
          <w:tcPr>
            <w:tcW w:w="1356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4325346.68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842CDC" w:rsidRPr="00316FC5" w:rsidRDefault="00E8783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362590.04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4325693.26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362591.13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4325693.62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362593.48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4325761.70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362553.58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4325821.31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362548.13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4325824.58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362540.59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4325825.97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362362.74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4325916.51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362361.90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4325913.60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362355.30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4325892.24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362308.28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4325791.70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362186.32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4325606.16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362183.78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4325569.25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362417.86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4325563.82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362505.46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4325604.39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362568.11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4325662.52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842CDC" w:rsidRPr="004A0127" w:rsidRDefault="00842CDC" w:rsidP="00842CDC">
            <w:pPr>
              <w:jc w:val="center"/>
            </w:pPr>
            <w:r>
              <w:t>164</w:t>
            </w:r>
          </w:p>
        </w:tc>
        <w:tc>
          <w:tcPr>
            <w:tcW w:w="1308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362590.04</w:t>
            </w:r>
          </w:p>
        </w:tc>
        <w:tc>
          <w:tcPr>
            <w:tcW w:w="1356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4325693.26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842CDC" w:rsidRPr="00316FC5" w:rsidRDefault="00E8783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12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361816.40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4325373.06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361792.87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4325555.11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361605.68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4325579.83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361424.84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4325645.06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361393.55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4325638.36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361315.31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4325621.62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361303.20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4325547.80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361525.09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4325393.16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377929.02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4309628.04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377932.28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4309650.37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377929.01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4309651.89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377905.18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4309656.24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377901.05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4309633.63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377907.85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4309632.38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377907.33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4309629.52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377916.63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4309627.84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377917.15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4309630.69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842CD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377924.87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4309629.28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842CDC" w:rsidRPr="004A0127" w:rsidRDefault="00842CDC" w:rsidP="00842CDC">
            <w:pPr>
              <w:jc w:val="center"/>
            </w:pPr>
            <w:r>
              <w:t>179</w:t>
            </w:r>
          </w:p>
        </w:tc>
        <w:tc>
          <w:tcPr>
            <w:tcW w:w="1308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361816.40</w:t>
            </w:r>
          </w:p>
        </w:tc>
        <w:tc>
          <w:tcPr>
            <w:tcW w:w="1356" w:type="dxa"/>
            <w:vAlign w:val="center"/>
          </w:tcPr>
          <w:p w:rsidR="00842CDC" w:rsidRPr="004A0127" w:rsidRDefault="00842CDC" w:rsidP="00842CDC">
            <w:pPr>
              <w:jc w:val="center"/>
            </w:pPr>
            <w:r w:rsidRPr="004A0127">
              <w:t>4325373.06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42CDC" w:rsidRPr="00316FC5" w:rsidRDefault="00842CDC" w:rsidP="00842CD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42CDC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842CDC" w:rsidRPr="00316FC5" w:rsidRDefault="00E8783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13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382270.28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4308891.87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382343.03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4308833.24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382374.78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4308818.48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382419.03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4308943.81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382318.01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4309003.86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382296.20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4308953.72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382280.92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4308924.01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E8783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E8783C" w:rsidRPr="004A0127" w:rsidRDefault="00E8783C" w:rsidP="00E8783C">
            <w:pPr>
              <w:jc w:val="center"/>
            </w:pPr>
            <w:r>
              <w:t>197</w:t>
            </w:r>
          </w:p>
        </w:tc>
        <w:tc>
          <w:tcPr>
            <w:tcW w:w="1308" w:type="dxa"/>
            <w:vAlign w:val="center"/>
          </w:tcPr>
          <w:p w:rsidR="00E8783C" w:rsidRPr="004A0127" w:rsidRDefault="00E8783C" w:rsidP="00E8783C">
            <w:pPr>
              <w:jc w:val="center"/>
            </w:pPr>
            <w:r w:rsidRPr="004A0127">
              <w:t>382270.28</w:t>
            </w:r>
          </w:p>
        </w:tc>
        <w:tc>
          <w:tcPr>
            <w:tcW w:w="1356" w:type="dxa"/>
            <w:vAlign w:val="center"/>
          </w:tcPr>
          <w:p w:rsidR="00E8783C" w:rsidRPr="004A0127" w:rsidRDefault="00E8783C" w:rsidP="00E8783C">
            <w:pPr>
              <w:jc w:val="center"/>
            </w:pPr>
            <w:r w:rsidRPr="004A0127">
              <w:t>4308891.87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E8783C" w:rsidRPr="00316FC5" w:rsidRDefault="00E8783C" w:rsidP="00E878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8783C" w:rsidRPr="00316FC5" w:rsidRDefault="00E8783C" w:rsidP="00E878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E8783C" w:rsidRPr="009D1F8F" w:rsidTr="00EE2C11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E8783C" w:rsidRPr="00316FC5" w:rsidRDefault="00E8783C" w:rsidP="00E878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14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379968.42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4309342.11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380000.00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4309356.05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380111.61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4309397.11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380166.11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4309419.53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380230.84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4309451.35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380267.53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4309466.02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380311.10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4309471.54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380330.02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4309485.72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380341.41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4309491.44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380342.23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4309491.84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380346.50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4309497.37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380253.85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4309533.65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380225.64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4309583.53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380031.60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4309506.99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380063.36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4309413.27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380005.44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4309386.95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379960.99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4309480.41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379901.29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4309443.45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379957.74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4309351.63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E8783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E8783C" w:rsidRPr="004A0127" w:rsidRDefault="00D67E1C" w:rsidP="00E8783C">
            <w:pPr>
              <w:jc w:val="center"/>
            </w:pPr>
            <w:r>
              <w:t>204</w:t>
            </w:r>
          </w:p>
        </w:tc>
        <w:tc>
          <w:tcPr>
            <w:tcW w:w="1308" w:type="dxa"/>
            <w:vAlign w:val="center"/>
          </w:tcPr>
          <w:p w:rsidR="00E8783C" w:rsidRPr="004A0127" w:rsidRDefault="00E8783C" w:rsidP="00E8783C">
            <w:pPr>
              <w:jc w:val="center"/>
            </w:pPr>
            <w:r w:rsidRPr="004A0127">
              <w:t>379968.42</w:t>
            </w:r>
          </w:p>
        </w:tc>
        <w:tc>
          <w:tcPr>
            <w:tcW w:w="1356" w:type="dxa"/>
            <w:vAlign w:val="center"/>
          </w:tcPr>
          <w:p w:rsidR="00E8783C" w:rsidRPr="004A0127" w:rsidRDefault="00E8783C" w:rsidP="00E8783C">
            <w:pPr>
              <w:jc w:val="center"/>
            </w:pPr>
            <w:r w:rsidRPr="004A0127">
              <w:t>4309342.11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E8783C" w:rsidRPr="00316FC5" w:rsidRDefault="00E8783C" w:rsidP="00E878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8783C" w:rsidRPr="00316FC5" w:rsidRDefault="00E8783C" w:rsidP="00E8783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2C1528" w:rsidRPr="00316FC5" w:rsidRDefault="00D67E1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15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360178.46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4322726.10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360183.33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4322745.95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360183.89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4322747.18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360190.38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4322772.98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360218.37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4322765.85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360250.04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4322849.10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360260.95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4322878.96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360263.12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4322884.91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360234.45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4322894.47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360221.12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4322858.44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360207.76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4322862.55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360210.53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4322869.82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360202.23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4322871.51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360120.84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4322886.68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360121.16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4322889.46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360033.38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4322904.32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360025.19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4322905.53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360024.81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4322905.57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360003.21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4322771.12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2C1528" w:rsidRPr="004A0127" w:rsidRDefault="002C1528" w:rsidP="002C1528">
            <w:pPr>
              <w:jc w:val="center"/>
            </w:pPr>
            <w:r>
              <w:t>223</w:t>
            </w:r>
          </w:p>
        </w:tc>
        <w:tc>
          <w:tcPr>
            <w:tcW w:w="1308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360178.46</w:t>
            </w:r>
          </w:p>
        </w:tc>
        <w:tc>
          <w:tcPr>
            <w:tcW w:w="1356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4322726.10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2C1528" w:rsidRDefault="00D67E1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16</w:t>
            </w:r>
          </w:p>
          <w:p w:rsidR="002C1528" w:rsidRPr="00316FC5" w:rsidRDefault="002C152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380313.11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4308797.37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380313.91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4308801.81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380321.22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4308842.66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380324.66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4308861.90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380320.02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4308862.32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380325.22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4308888.73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380341.68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4308915.11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380357.15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4308932.93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380373.13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4308949.06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380392.68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4308964.96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380408.96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4308983.83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380426.23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4309001.24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380443.04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4309019.20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380445.20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4309021.53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380443.88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4309030.42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380439.99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4309051.71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380435.42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4309077.44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380432.62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4309095.72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380437.49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4309106.36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380353.50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4309091.96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380234.67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4309079.72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380230.79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4309079.62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380235.20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4309060.20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380246.50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4309016.70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380229.70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4309012.30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380148.47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4308986.58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380127.47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4308982.62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380106.39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4308981.10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380084.52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4308979.32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380083.38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4308984.23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380083.37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4308984.23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380053.90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4308981.42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380055.24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4308958.94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380054.23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4308930.62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380056.13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4308919.48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380066.76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4308878.86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380145.48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4308883.78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380168.97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4308803.07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380298.11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4308797.95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2C1528" w:rsidRPr="004A0127" w:rsidRDefault="002C1528" w:rsidP="002C1528">
            <w:pPr>
              <w:jc w:val="center"/>
            </w:pPr>
            <w:r>
              <w:t>242</w:t>
            </w:r>
          </w:p>
        </w:tc>
        <w:tc>
          <w:tcPr>
            <w:tcW w:w="1308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380313.11</w:t>
            </w:r>
          </w:p>
        </w:tc>
        <w:tc>
          <w:tcPr>
            <w:tcW w:w="1356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4308797.37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2C1528" w:rsidRPr="00316FC5" w:rsidRDefault="00D67E1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17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378256.46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4309317.70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378269.01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4309369.91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378267.20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4309370.39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378182.77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4309391.30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378167.53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4309341.03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67E1C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D67E1C" w:rsidRPr="004A0127" w:rsidRDefault="00D67E1C" w:rsidP="00D67E1C">
            <w:pPr>
              <w:jc w:val="center"/>
            </w:pPr>
            <w:r>
              <w:t>281</w:t>
            </w:r>
          </w:p>
        </w:tc>
        <w:tc>
          <w:tcPr>
            <w:tcW w:w="1308" w:type="dxa"/>
            <w:vAlign w:val="center"/>
          </w:tcPr>
          <w:p w:rsidR="00D67E1C" w:rsidRPr="004A0127" w:rsidRDefault="00D67E1C" w:rsidP="00D67E1C">
            <w:pPr>
              <w:jc w:val="center"/>
            </w:pPr>
            <w:r w:rsidRPr="004A0127">
              <w:t>378256.46</w:t>
            </w:r>
          </w:p>
        </w:tc>
        <w:tc>
          <w:tcPr>
            <w:tcW w:w="1356" w:type="dxa"/>
            <w:vAlign w:val="center"/>
          </w:tcPr>
          <w:p w:rsidR="00D67E1C" w:rsidRPr="004A0127" w:rsidRDefault="00D67E1C" w:rsidP="00D67E1C">
            <w:pPr>
              <w:jc w:val="center"/>
            </w:pPr>
            <w:r w:rsidRPr="004A0127">
              <w:t>4309317.70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D67E1C" w:rsidRPr="00316FC5" w:rsidRDefault="00D67E1C" w:rsidP="00D67E1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67E1C" w:rsidRPr="00316FC5" w:rsidRDefault="00D67E1C" w:rsidP="00D67E1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67E1C" w:rsidRPr="009D1F8F" w:rsidTr="001E3561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D67E1C" w:rsidRPr="00316FC5" w:rsidRDefault="00D67E1C" w:rsidP="00D67E1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18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363525.48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4320700.76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363492.04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4320744.15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363436.81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4320701.48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363437.37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4320700.84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363432.79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4320698.15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363464.19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4320654.13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363477.31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4320664.43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363483.78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4320656.38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363525.20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4320687.96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363520.22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4320696.94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2C1528" w:rsidRPr="004A0127" w:rsidRDefault="002C1528" w:rsidP="002C1528">
            <w:pPr>
              <w:jc w:val="center"/>
            </w:pPr>
            <w:r>
              <w:t>281</w:t>
            </w:r>
          </w:p>
        </w:tc>
        <w:tc>
          <w:tcPr>
            <w:tcW w:w="1308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378256.46</w:t>
            </w:r>
          </w:p>
        </w:tc>
        <w:tc>
          <w:tcPr>
            <w:tcW w:w="1356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4309317.70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2C1528" w:rsidRPr="00316FC5" w:rsidRDefault="00D67E1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19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364296.15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4326710.70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364264.16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4326950.01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364302.06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4327446.99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364142.66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4327476.99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363981.30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4327507.21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363905.73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4327521.82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363905.59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4327521.84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363553.14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4327588.38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363537.99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4327591.71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363536.86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4327583.48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363520.62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4327586.01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363522.25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4327595.13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363522.26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4327595.17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363311.10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4327641.38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363220.94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4327658.25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363132.26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4327673.95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363121.10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4327610.90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363392.36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4327550.08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363495.63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4327559.54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363524.15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4327555.10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363524.15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4327555.12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363527.96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4327554.51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363472.11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4326752.83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363496.67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4326788.04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363822.57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4326762.89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363830.34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4326771.46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363832.55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4326780.28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363924.09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4326760.53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364091.56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4326733.13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364295.63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4326701.48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2C1528" w:rsidRPr="004A0127" w:rsidRDefault="002C1528" w:rsidP="002C1528">
            <w:pPr>
              <w:jc w:val="center"/>
            </w:pPr>
            <w:r>
              <w:lastRenderedPageBreak/>
              <w:t>296</w:t>
            </w:r>
          </w:p>
        </w:tc>
        <w:tc>
          <w:tcPr>
            <w:tcW w:w="1308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364296.15</w:t>
            </w:r>
          </w:p>
        </w:tc>
        <w:tc>
          <w:tcPr>
            <w:tcW w:w="1356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4326710.70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2C1528" w:rsidRPr="00316FC5" w:rsidRDefault="00D67E1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20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363182.30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4326783.73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363430.23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4326918.49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363438.67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4327043.29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363389.69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4327046.66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363391.10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4327067.21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363440.09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4327063.84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363466.02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4327455.96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363472.30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4327513.19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362894.38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4327634.54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362885.62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4327555.36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362826.42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4327556.93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362794.47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4327262.27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362795.41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4327262.33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362986.69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4327129.14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362973.33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4326798.20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363109.14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4326788.26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363120.47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4326952.57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363137.83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4326951.37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2C152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363126.49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4326787.06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C152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2C1528" w:rsidRPr="004A0127" w:rsidRDefault="002C1528" w:rsidP="002C1528">
            <w:pPr>
              <w:jc w:val="center"/>
            </w:pPr>
            <w:r>
              <w:t>326</w:t>
            </w:r>
          </w:p>
        </w:tc>
        <w:tc>
          <w:tcPr>
            <w:tcW w:w="1308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363182.30</w:t>
            </w:r>
          </w:p>
        </w:tc>
        <w:tc>
          <w:tcPr>
            <w:tcW w:w="1356" w:type="dxa"/>
            <w:vAlign w:val="center"/>
          </w:tcPr>
          <w:p w:rsidR="002C1528" w:rsidRPr="004A0127" w:rsidRDefault="002C1528" w:rsidP="002C1528">
            <w:pPr>
              <w:jc w:val="center"/>
            </w:pPr>
            <w:r w:rsidRPr="004A0127">
              <w:t>4326783.73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C1528" w:rsidRPr="00316FC5" w:rsidRDefault="002C1528" w:rsidP="002C152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F33C33" w:rsidRPr="00316FC5" w:rsidRDefault="00D67E1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21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363001.68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4326181.94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363139.95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4326307.70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363272.13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4326342.19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363296.13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4326363.06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363312.75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4326552.85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363339.09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4326796.62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363335.11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4326759.91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363327.57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4326760.41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363127.55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4326472.58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362956.10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4326377.35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362950.37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4326236.60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33C33" w:rsidRPr="004A0127" w:rsidRDefault="00F33C33" w:rsidP="00F33C33">
            <w:pPr>
              <w:jc w:val="center"/>
            </w:pPr>
            <w:r>
              <w:t>345</w:t>
            </w:r>
          </w:p>
        </w:tc>
        <w:tc>
          <w:tcPr>
            <w:tcW w:w="1308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363001.68</w:t>
            </w:r>
          </w:p>
        </w:tc>
        <w:tc>
          <w:tcPr>
            <w:tcW w:w="1356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4326181.94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F33C33" w:rsidRPr="00316FC5" w:rsidRDefault="00D67E1C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22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363238.85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4326766.21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362965.58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4326613.55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362956.83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4326395.25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363117.32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4326485.26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363311.51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4326761.46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4755B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54755B" w:rsidRPr="004A0127" w:rsidRDefault="0054755B" w:rsidP="0054755B">
            <w:pPr>
              <w:jc w:val="center"/>
            </w:pPr>
            <w:r>
              <w:t>356</w:t>
            </w:r>
          </w:p>
        </w:tc>
        <w:tc>
          <w:tcPr>
            <w:tcW w:w="1308" w:type="dxa"/>
            <w:vAlign w:val="center"/>
          </w:tcPr>
          <w:p w:rsidR="0054755B" w:rsidRPr="004A0127" w:rsidRDefault="0054755B" w:rsidP="0054755B">
            <w:pPr>
              <w:jc w:val="center"/>
            </w:pPr>
            <w:r w:rsidRPr="004A0127">
              <w:t>363238.85</w:t>
            </w:r>
          </w:p>
        </w:tc>
        <w:tc>
          <w:tcPr>
            <w:tcW w:w="1356" w:type="dxa"/>
            <w:vAlign w:val="center"/>
          </w:tcPr>
          <w:p w:rsidR="0054755B" w:rsidRPr="004A0127" w:rsidRDefault="0054755B" w:rsidP="0054755B">
            <w:pPr>
              <w:jc w:val="center"/>
            </w:pPr>
            <w:r w:rsidRPr="004A0127">
              <w:t>4326766.21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54755B" w:rsidRPr="00316FC5" w:rsidRDefault="0054755B" w:rsidP="0054755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4755B" w:rsidRPr="00316FC5" w:rsidRDefault="0054755B" w:rsidP="0054755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4755B" w:rsidRPr="009D1F8F" w:rsidTr="00C92F55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54755B" w:rsidRPr="00316FC5" w:rsidRDefault="0054755B" w:rsidP="0054755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23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362967.90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4326667.20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363159.60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4326771.39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362972.63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4326783.60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33C33" w:rsidRPr="004A0127" w:rsidRDefault="00F33C33" w:rsidP="00F33C33">
            <w:pPr>
              <w:jc w:val="center"/>
            </w:pPr>
            <w:r>
              <w:t>356</w:t>
            </w:r>
          </w:p>
        </w:tc>
        <w:tc>
          <w:tcPr>
            <w:tcW w:w="1308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363238.85</w:t>
            </w:r>
          </w:p>
        </w:tc>
        <w:tc>
          <w:tcPr>
            <w:tcW w:w="1356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4326766.21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F33C33" w:rsidRPr="00316FC5" w:rsidRDefault="0054755B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24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362747.26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4324910.75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362817.90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4325940.58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362775.37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4325982.89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362705.98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4325916.30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362598.14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4325629.59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362594.86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4325622.49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362581.69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4325226.34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362580.15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4325155.21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362713.94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4324955.69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33C33" w:rsidRPr="004A0127" w:rsidRDefault="00F33C33" w:rsidP="00F33C33">
            <w:pPr>
              <w:jc w:val="center"/>
            </w:pPr>
            <w:r>
              <w:t>364</w:t>
            </w:r>
          </w:p>
        </w:tc>
        <w:tc>
          <w:tcPr>
            <w:tcW w:w="1308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362747.26</w:t>
            </w:r>
          </w:p>
        </w:tc>
        <w:tc>
          <w:tcPr>
            <w:tcW w:w="1356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4324910.75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F33C33" w:rsidRPr="00316FC5" w:rsidRDefault="0054755B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25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362665.45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4326004.15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362644.30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4326131.11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362622.48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4326359.23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362621.48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4326371.31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362477.21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4326416.25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362290.08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4325994.89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362290.72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4325992.46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362291.54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4325977.19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362306.68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4325990.79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362346.68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4325980.70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362540.28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4325869.42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F33C3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362586.65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4325902.31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33C33" w:rsidRPr="004A0127" w:rsidRDefault="00F33C33" w:rsidP="00F33C33">
            <w:pPr>
              <w:jc w:val="center"/>
            </w:pPr>
            <w:r>
              <w:t>373</w:t>
            </w:r>
          </w:p>
        </w:tc>
        <w:tc>
          <w:tcPr>
            <w:tcW w:w="1308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362665.45</w:t>
            </w:r>
          </w:p>
        </w:tc>
        <w:tc>
          <w:tcPr>
            <w:tcW w:w="1356" w:type="dxa"/>
            <w:vAlign w:val="center"/>
          </w:tcPr>
          <w:p w:rsidR="00F33C33" w:rsidRPr="004A0127" w:rsidRDefault="00F33C33" w:rsidP="00F33C33">
            <w:pPr>
              <w:jc w:val="center"/>
            </w:pPr>
            <w:r w:rsidRPr="004A0127">
              <w:t>4326004.15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3C33" w:rsidRPr="00316FC5" w:rsidRDefault="00F33C33" w:rsidP="00F33C3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33C33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F33C33" w:rsidRPr="00316FC5" w:rsidRDefault="0054755B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26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362597.67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4325709.08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362601.45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4325723.62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362678.19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4325927.66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362672.14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4325964.02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362607.85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4325880.79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362550.98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4325840.22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362542.49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4325834.17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362338.47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4325950.81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362298.36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4325960.31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362297.04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4325957.01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362542.54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4325831.71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362550.29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4325830.29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362557.82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4325825.76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362599.54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4325763.42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D3BAB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BD3BAB" w:rsidRPr="004A0127" w:rsidRDefault="00BD3BAB" w:rsidP="00BD3BAB">
            <w:pPr>
              <w:jc w:val="center"/>
            </w:pPr>
            <w:r>
              <w:t>385</w:t>
            </w:r>
          </w:p>
        </w:tc>
        <w:tc>
          <w:tcPr>
            <w:tcW w:w="1308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362597.67</w:t>
            </w:r>
          </w:p>
        </w:tc>
        <w:tc>
          <w:tcPr>
            <w:tcW w:w="1356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4325709.08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D3BAB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BD3BAB" w:rsidRPr="00316FC5" w:rsidRDefault="0054755B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27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362830.61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4326125.86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362822.75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4326134.33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362804.86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4326135.84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362703.14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4326004.15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362710.50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4325962.22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362775.97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4326025.06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362819.57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4325980.73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362820.64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4325980.58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D3BAB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BD3BAB" w:rsidRPr="004A0127" w:rsidRDefault="00BD3BAB" w:rsidP="00BD3BAB">
            <w:pPr>
              <w:jc w:val="center"/>
            </w:pPr>
            <w:r>
              <w:t>399</w:t>
            </w:r>
          </w:p>
        </w:tc>
        <w:tc>
          <w:tcPr>
            <w:tcW w:w="1308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362830.61</w:t>
            </w:r>
          </w:p>
        </w:tc>
        <w:tc>
          <w:tcPr>
            <w:tcW w:w="1356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4326125.86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D3BAB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BD3BAB" w:rsidRPr="00316FC5" w:rsidRDefault="0054755B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28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362654.09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4326343.75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362674.05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4326135.01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362687.12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4326056.65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362731.44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4326244.06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D3BAB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BD3BAB" w:rsidRPr="004A0127" w:rsidRDefault="00BD3BAB" w:rsidP="00BD3BAB">
            <w:pPr>
              <w:jc w:val="center"/>
            </w:pPr>
            <w:r>
              <w:t>407</w:t>
            </w:r>
          </w:p>
        </w:tc>
        <w:tc>
          <w:tcPr>
            <w:tcW w:w="1308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362654.09</w:t>
            </w:r>
          </w:p>
        </w:tc>
        <w:tc>
          <w:tcPr>
            <w:tcW w:w="1356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4326343.75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D3BAB" w:rsidRPr="009D1F8F" w:rsidTr="0006193C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BD3BAB" w:rsidRPr="00316FC5" w:rsidRDefault="0054755B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29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362703.52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4326053.34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362791.91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4326167.59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362779.74</w:t>
            </w:r>
          </w:p>
        </w:tc>
        <w:tc>
          <w:tcPr>
            <w:tcW w:w="1356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4326181.79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FC3AE8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FC3AE8" w:rsidRPr="004A0127" w:rsidRDefault="00FC3AE8" w:rsidP="00BD3BA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08" w:type="dxa"/>
            <w:vAlign w:val="center"/>
          </w:tcPr>
          <w:p w:rsidR="00FC3AE8" w:rsidRPr="004A0127" w:rsidRDefault="00FC3AE8" w:rsidP="00FC3AE8">
            <w:pPr>
              <w:jc w:val="center"/>
            </w:pPr>
            <w:r w:rsidRPr="004A0127">
              <w:t>362745.10</w:t>
            </w:r>
          </w:p>
        </w:tc>
        <w:tc>
          <w:tcPr>
            <w:tcW w:w="1356" w:type="dxa"/>
            <w:vAlign w:val="center"/>
          </w:tcPr>
          <w:p w:rsidR="00FC3AE8" w:rsidRDefault="00FC3AE8" w:rsidP="00FC3AE8">
            <w:pPr>
              <w:jc w:val="center"/>
            </w:pPr>
            <w:r w:rsidRPr="004A0127">
              <w:t>4326226.44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C3AE8" w:rsidRPr="00316FC5" w:rsidRDefault="00FC3AE8" w:rsidP="00FC3A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D3BAB" w:rsidRPr="009D1F8F" w:rsidTr="00CB02DF">
        <w:trPr>
          <w:trHeight w:hRule="exact" w:val="340"/>
        </w:trPr>
        <w:tc>
          <w:tcPr>
            <w:tcW w:w="1552" w:type="dxa"/>
            <w:vAlign w:val="center"/>
          </w:tcPr>
          <w:p w:rsidR="00BD3BAB" w:rsidRPr="004A0127" w:rsidRDefault="00BD3BAB" w:rsidP="00BD3BAB">
            <w:pPr>
              <w:jc w:val="center"/>
            </w:pPr>
            <w:r>
              <w:t>411</w:t>
            </w:r>
          </w:p>
        </w:tc>
        <w:tc>
          <w:tcPr>
            <w:tcW w:w="1308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362703.52</w:t>
            </w:r>
          </w:p>
        </w:tc>
        <w:tc>
          <w:tcPr>
            <w:tcW w:w="1356" w:type="dxa"/>
            <w:vAlign w:val="center"/>
          </w:tcPr>
          <w:p w:rsidR="00BD3BAB" w:rsidRPr="004A0127" w:rsidRDefault="00BD3BAB" w:rsidP="00BD3BAB">
            <w:pPr>
              <w:jc w:val="center"/>
            </w:pPr>
            <w:r w:rsidRPr="004A0127">
              <w:t>4326053.34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3BAB" w:rsidRPr="00316FC5" w:rsidRDefault="00BD3BA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16FC5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BA39EB" w:rsidRPr="009D1F8F" w:rsidTr="00835303">
        <w:trPr>
          <w:trHeight w:hRule="exact" w:val="340"/>
        </w:trPr>
        <w:tc>
          <w:tcPr>
            <w:tcW w:w="9342" w:type="dxa"/>
            <w:gridSpan w:val="5"/>
            <w:vAlign w:val="center"/>
          </w:tcPr>
          <w:p w:rsidR="00BA39EB" w:rsidRPr="00316FC5" w:rsidRDefault="00BA39EB" w:rsidP="00BD3B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30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360221.12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4322858.44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360234.45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4322894.47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360263.12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4322884.91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360269.37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4322899.25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360269.65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4322900.21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360283.21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4322945.91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360285.93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4322942.45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360287.53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4322955.57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360265.72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4322970.05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360263.26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4322976.54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360279.58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4323013.25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360273.25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4323016.45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360205.52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4323033.64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360163.57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4323019.08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360125.70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4323009.12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360090.86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4323002.45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360015.62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4322958.32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360005.09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4322927.11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360001.77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4322920.30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360001.55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4322919.43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360026.38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4322915.31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360024.81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4322905.57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360025.19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4322905.53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360033.38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4322904.32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360121.16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4322889.46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360120.84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4322886.68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360202.23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4322871.51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360210.53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4322869.82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Pr="00210772" w:rsidRDefault="00BA39EB" w:rsidP="00BA39EB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360207.76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4322862.55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  <w:tr w:rsidR="00BA39EB" w:rsidRPr="009D1F8F" w:rsidTr="00BB726A">
        <w:trPr>
          <w:trHeight w:hRule="exact" w:val="340"/>
        </w:trPr>
        <w:tc>
          <w:tcPr>
            <w:tcW w:w="1552" w:type="dxa"/>
            <w:vAlign w:val="center"/>
          </w:tcPr>
          <w:p w:rsidR="00BA39EB" w:rsidRDefault="00BA39EB" w:rsidP="00BA39EB">
            <w:pPr>
              <w:spacing w:after="0"/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415</w:t>
            </w:r>
          </w:p>
          <w:p w:rsidR="00BA39EB" w:rsidRPr="00BA39EB" w:rsidRDefault="00BA39EB" w:rsidP="00BA39EB">
            <w:pPr>
              <w:spacing w:after="0"/>
              <w:ind w:left="34" w:right="168"/>
              <w:jc w:val="center"/>
              <w:rPr>
                <w:rFonts w:cs="Times New Roman"/>
              </w:rPr>
            </w:pPr>
          </w:p>
        </w:tc>
        <w:tc>
          <w:tcPr>
            <w:tcW w:w="1308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360221.12</w:t>
            </w:r>
          </w:p>
        </w:tc>
        <w:tc>
          <w:tcPr>
            <w:tcW w:w="1356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4322858.44</w:t>
            </w:r>
          </w:p>
        </w:tc>
        <w:tc>
          <w:tcPr>
            <w:tcW w:w="2995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2131" w:type="dxa"/>
            <w:vAlign w:val="center"/>
          </w:tcPr>
          <w:p w:rsidR="00BA39EB" w:rsidRPr="00210772" w:rsidRDefault="00BA39EB" w:rsidP="00BA39EB">
            <w:pPr>
              <w:jc w:val="center"/>
              <w:rPr>
                <w:rFonts w:cs="Times New Roman"/>
              </w:rPr>
            </w:pPr>
            <w:r w:rsidRPr="00210772">
              <w:rPr>
                <w:rFonts w:cs="Times New Roman"/>
              </w:rPr>
              <w:t>-</w:t>
            </w:r>
          </w:p>
        </w:tc>
      </w:tr>
    </w:tbl>
    <w:p w:rsidR="009E17B1" w:rsidRDefault="009E17B1" w:rsidP="00F57273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362E33">
        <w:rPr>
          <w:rFonts w:cs="Times New Roman"/>
          <w:szCs w:val="24"/>
        </w:rPr>
        <w:t>ения характерной точки (</w:t>
      </w:r>
      <w:proofErr w:type="spellStart"/>
      <w:r w:rsidR="00362E33">
        <w:rPr>
          <w:rFonts w:cs="Times New Roman"/>
          <w:szCs w:val="24"/>
        </w:rPr>
        <w:t>Mt</w:t>
      </w:r>
      <w:proofErr w:type="spellEnd"/>
      <w:r w:rsidR="00362E33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</w:p>
    <w:p w:rsidR="004552E0" w:rsidRDefault="004552E0" w:rsidP="0054755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4552E0" w:rsidP="00D94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4552E0" w:rsidRPr="004552E0" w:rsidRDefault="004552E0" w:rsidP="0045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4552E0" w:rsidRPr="004552E0" w:rsidRDefault="004552E0" w:rsidP="004552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52E0">
              <w:rPr>
                <w:rFonts w:cs="Times New Roman"/>
                <w:szCs w:val="24"/>
              </w:rPr>
              <w:t xml:space="preserve">Границы территориальной зоны ЛР-2 </w:t>
            </w:r>
          </w:p>
          <w:p w:rsidR="009E17B1" w:rsidRDefault="004552E0" w:rsidP="004552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52E0">
              <w:rPr>
                <w:rFonts w:cs="Times New Roman"/>
                <w:szCs w:val="24"/>
              </w:rPr>
              <w:t>Зона  спортивно-оздоровительных объектов ЗАТО Северск Томской области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7F7F20">
      <w:footerReference w:type="default" r:id="rId7"/>
      <w:pgSz w:w="11906" w:h="16838"/>
      <w:pgMar w:top="1134" w:right="850" w:bottom="1134" w:left="1701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D3" w:rsidRDefault="00A97CD3" w:rsidP="007F7F20">
      <w:pPr>
        <w:spacing w:after="0" w:line="240" w:lineRule="auto"/>
      </w:pPr>
      <w:r>
        <w:separator/>
      </w:r>
    </w:p>
  </w:endnote>
  <w:endnote w:type="continuationSeparator" w:id="1">
    <w:p w:rsidR="00A97CD3" w:rsidRDefault="00A97CD3" w:rsidP="007F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012363"/>
      <w:docPartObj>
        <w:docPartGallery w:val="Page Numbers (Bottom of Page)"/>
        <w:docPartUnique/>
      </w:docPartObj>
    </w:sdtPr>
    <w:sdtContent>
      <w:p w:rsidR="0006193C" w:rsidRDefault="008914A8">
        <w:pPr>
          <w:pStyle w:val="a7"/>
          <w:jc w:val="center"/>
        </w:pPr>
        <w:r>
          <w:fldChar w:fldCharType="begin"/>
        </w:r>
        <w:r w:rsidR="0006193C">
          <w:instrText>PAGE   \* MERGEFORMAT</w:instrText>
        </w:r>
        <w:r>
          <w:fldChar w:fldCharType="separate"/>
        </w:r>
        <w:r w:rsidR="00690FE0">
          <w:rPr>
            <w:noProof/>
          </w:rPr>
          <w:t>1</w:t>
        </w:r>
        <w:r>
          <w:fldChar w:fldCharType="end"/>
        </w:r>
      </w:p>
    </w:sdtContent>
  </w:sdt>
  <w:p w:rsidR="0006193C" w:rsidRDefault="000619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D3" w:rsidRDefault="00A97CD3" w:rsidP="007F7F20">
      <w:pPr>
        <w:spacing w:after="0" w:line="240" w:lineRule="auto"/>
      </w:pPr>
      <w:r>
        <w:separator/>
      </w:r>
    </w:p>
  </w:footnote>
  <w:footnote w:type="continuationSeparator" w:id="1">
    <w:p w:rsidR="00A97CD3" w:rsidRDefault="00A97CD3" w:rsidP="007F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BE"/>
    <w:multiLevelType w:val="hybridMultilevel"/>
    <w:tmpl w:val="B8A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1EB"/>
    <w:multiLevelType w:val="hybridMultilevel"/>
    <w:tmpl w:val="A6800D76"/>
    <w:lvl w:ilvl="0" w:tplc="C3341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55DD"/>
    <w:multiLevelType w:val="hybridMultilevel"/>
    <w:tmpl w:val="811EC148"/>
    <w:lvl w:ilvl="0" w:tplc="B33EEF28">
      <w:start w:val="38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6193C"/>
    <w:rsid w:val="00237915"/>
    <w:rsid w:val="0025179B"/>
    <w:rsid w:val="002C1528"/>
    <w:rsid w:val="002E7FB5"/>
    <w:rsid w:val="00323CDE"/>
    <w:rsid w:val="00362E33"/>
    <w:rsid w:val="003708CE"/>
    <w:rsid w:val="00407BE6"/>
    <w:rsid w:val="004552E0"/>
    <w:rsid w:val="00460842"/>
    <w:rsid w:val="004E6246"/>
    <w:rsid w:val="0054755B"/>
    <w:rsid w:val="005F138B"/>
    <w:rsid w:val="00604D05"/>
    <w:rsid w:val="00690FE0"/>
    <w:rsid w:val="00762784"/>
    <w:rsid w:val="007F7F20"/>
    <w:rsid w:val="00842CDC"/>
    <w:rsid w:val="008914A8"/>
    <w:rsid w:val="008D0B37"/>
    <w:rsid w:val="009B5B49"/>
    <w:rsid w:val="009D1F8F"/>
    <w:rsid w:val="009E17B1"/>
    <w:rsid w:val="00A43D0A"/>
    <w:rsid w:val="00A5119C"/>
    <w:rsid w:val="00A97CD3"/>
    <w:rsid w:val="00B605D8"/>
    <w:rsid w:val="00BA39EB"/>
    <w:rsid w:val="00BD3BAB"/>
    <w:rsid w:val="00CB02DF"/>
    <w:rsid w:val="00CB4079"/>
    <w:rsid w:val="00D67E1C"/>
    <w:rsid w:val="00D83A90"/>
    <w:rsid w:val="00D941A3"/>
    <w:rsid w:val="00DC3CAA"/>
    <w:rsid w:val="00E76736"/>
    <w:rsid w:val="00E8783C"/>
    <w:rsid w:val="00EE4C78"/>
    <w:rsid w:val="00F16998"/>
    <w:rsid w:val="00F33C33"/>
    <w:rsid w:val="00F45274"/>
    <w:rsid w:val="00F57273"/>
    <w:rsid w:val="00FC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F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F8F"/>
    <w:rPr>
      <w:color w:val="800080"/>
      <w:u w:val="single"/>
    </w:rPr>
  </w:style>
  <w:style w:type="paragraph" w:customStyle="1" w:styleId="msonormal0">
    <w:name w:val="msonormal"/>
    <w:basedOn w:val="a"/>
    <w:rsid w:val="009D1F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"/>
    <w:rsid w:val="009D1F8F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font6">
    <w:name w:val="font6"/>
    <w:basedOn w:val="a"/>
    <w:rsid w:val="009D1F8F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xl64">
    <w:name w:val="xl64"/>
    <w:basedOn w:val="a"/>
    <w:rsid w:val="009D1F8F"/>
    <w:pPr>
      <w:pBdr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D1F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9D1F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67">
    <w:name w:val="xl67"/>
    <w:basedOn w:val="a"/>
    <w:rsid w:val="009D1F8F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9D1F8F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9D1F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0">
    <w:name w:val="xl70"/>
    <w:basedOn w:val="a"/>
    <w:rsid w:val="009D1F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1">
    <w:name w:val="xl71"/>
    <w:basedOn w:val="a"/>
    <w:rsid w:val="009D1F8F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2">
    <w:name w:val="xl72"/>
    <w:basedOn w:val="a"/>
    <w:rsid w:val="009D1F8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3">
    <w:name w:val="xl73"/>
    <w:basedOn w:val="a"/>
    <w:rsid w:val="009D1F8F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4">
    <w:name w:val="xl74"/>
    <w:basedOn w:val="a"/>
    <w:rsid w:val="009D1F8F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5">
    <w:name w:val="xl75"/>
    <w:basedOn w:val="a"/>
    <w:rsid w:val="009D1F8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6">
    <w:name w:val="xl76"/>
    <w:basedOn w:val="a"/>
    <w:rsid w:val="009D1F8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7">
    <w:name w:val="xl77"/>
    <w:basedOn w:val="a"/>
    <w:rsid w:val="009D1F8F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8">
    <w:name w:val="xl78"/>
    <w:basedOn w:val="a"/>
    <w:rsid w:val="009D1F8F"/>
    <w:pPr>
      <w:pBdr>
        <w:top w:val="single" w:sz="4" w:space="0" w:color="auto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9">
    <w:name w:val="xl79"/>
    <w:basedOn w:val="a"/>
    <w:rsid w:val="009D1F8F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0">
    <w:name w:val="xl80"/>
    <w:basedOn w:val="a"/>
    <w:rsid w:val="009D1F8F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1">
    <w:name w:val="xl81"/>
    <w:basedOn w:val="a"/>
    <w:rsid w:val="009D1F8F"/>
    <w:pPr>
      <w:pBdr>
        <w:top w:val="single" w:sz="4" w:space="0" w:color="auto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2">
    <w:name w:val="xl82"/>
    <w:basedOn w:val="a"/>
    <w:rsid w:val="009D1F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3">
    <w:name w:val="xl83"/>
    <w:basedOn w:val="a"/>
    <w:rsid w:val="009D1F8F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4">
    <w:name w:val="xl84"/>
    <w:basedOn w:val="a"/>
    <w:rsid w:val="009D1F8F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9D1F8F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9D1F8F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D1F8F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D1F8F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9">
    <w:name w:val="xl89"/>
    <w:basedOn w:val="a"/>
    <w:rsid w:val="009D1F8F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9D1F8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9D1F8F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9D1F8F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D1F8F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9D1F8F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5">
    <w:name w:val="xl95"/>
    <w:basedOn w:val="a"/>
    <w:rsid w:val="009D1F8F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96">
    <w:name w:val="xl96"/>
    <w:basedOn w:val="a"/>
    <w:rsid w:val="009D1F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9D1F8F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9D1F8F"/>
    <w:pPr>
      <w:pBdr>
        <w:top w:val="double" w:sz="6" w:space="0" w:color="000000"/>
        <w:lef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9">
    <w:name w:val="xl99"/>
    <w:basedOn w:val="a"/>
    <w:rsid w:val="009D1F8F"/>
    <w:pPr>
      <w:pBdr>
        <w:top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0">
    <w:name w:val="xl100"/>
    <w:basedOn w:val="a"/>
    <w:rsid w:val="009D1F8F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101">
    <w:name w:val="xl101"/>
    <w:basedOn w:val="a"/>
    <w:rsid w:val="009D1F8F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102">
    <w:name w:val="xl102"/>
    <w:basedOn w:val="a"/>
    <w:rsid w:val="009D1F8F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3">
    <w:name w:val="xl103"/>
    <w:basedOn w:val="a"/>
    <w:rsid w:val="009D1F8F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4">
    <w:name w:val="xl104"/>
    <w:basedOn w:val="a"/>
    <w:rsid w:val="009D1F8F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5">
    <w:name w:val="xl105"/>
    <w:basedOn w:val="a"/>
    <w:rsid w:val="009D1F8F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D1F8F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9D1F8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8">
    <w:name w:val="xl108"/>
    <w:basedOn w:val="a"/>
    <w:rsid w:val="009D1F8F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7F7F2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7F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20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CB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6</cp:revision>
  <dcterms:created xsi:type="dcterms:W3CDTF">2020-08-11T09:20:00Z</dcterms:created>
  <dcterms:modified xsi:type="dcterms:W3CDTF">2021-02-26T05:28:00Z</dcterms:modified>
</cp:coreProperties>
</file>